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FBA0" w14:textId="77777777" w:rsidR="00BE3081" w:rsidRPr="00D80027" w:rsidRDefault="00BE3081">
      <w:pPr>
        <w:tabs>
          <w:tab w:val="left" w:pos="6021"/>
        </w:tabs>
        <w:rPr>
          <w:b/>
          <w:i/>
          <w:iCs/>
          <w:sz w:val="24"/>
          <w:szCs w:val="24"/>
          <w:lang w:bidi="en-US"/>
        </w:rPr>
      </w:pPr>
    </w:p>
    <w:p w14:paraId="4832EA3F" w14:textId="7C9C921B" w:rsidR="002475BF" w:rsidRPr="00D80027" w:rsidRDefault="00D80027" w:rsidP="002475BF">
      <w:pPr>
        <w:widowControl/>
        <w:suppressAutoHyphens w:val="0"/>
        <w:jc w:val="center"/>
        <w:rPr>
          <w:b/>
          <w:i/>
          <w:iCs/>
          <w:sz w:val="24"/>
          <w:szCs w:val="24"/>
          <w:lang w:eastAsia="ru-RU"/>
        </w:rPr>
      </w:pPr>
      <w:bookmarkStart w:id="0" w:name="_Hlk170999808"/>
      <w:r>
        <w:rPr>
          <w:b/>
          <w:i/>
          <w:iCs/>
          <w:sz w:val="24"/>
          <w:szCs w:val="24"/>
          <w:lang w:eastAsia="ru-RU"/>
        </w:rPr>
        <w:t>2025 - 2026 оқу жылында бала дамуының жеке картасы</w:t>
      </w:r>
    </w:p>
    <w:p w14:paraId="64516081" w14:textId="6AD05CEA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Бейсенғали Айдана Қуанышқызы</w:t>
      </w:r>
    </w:p>
    <w:p w14:paraId="2BB5C0C4" w14:textId="425AD3E1" w:rsidR="002475BF" w:rsidRPr="00D80027" w:rsidRDefault="00D80027" w:rsidP="002475BF">
      <w:pPr>
        <w:widowControl/>
        <w:suppressAutoHyphens w:val="0"/>
        <w:ind w:left="455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661F6E17" w14:textId="77777777" w:rsidR="00BE3081" w:rsidRPr="00D80027" w:rsidRDefault="00BE3081">
      <w:pPr>
        <w:tabs>
          <w:tab w:val="left" w:pos="2183"/>
        </w:tabs>
        <w:ind w:right="187"/>
        <w:jc w:val="center"/>
        <w:rPr>
          <w:i/>
          <w:iCs/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260"/>
        <w:gridCol w:w="3402"/>
        <w:gridCol w:w="3259"/>
        <w:gridCol w:w="3262"/>
        <w:gridCol w:w="2551"/>
      </w:tblGrid>
      <w:tr w:rsidR="00BE3081" w:rsidRPr="00D80027" w14:paraId="1BDC2185" w14:textId="77777777" w:rsidTr="009F14B6">
        <w:trPr>
          <w:trHeight w:val="158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5C7E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3C71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9FC1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8DC0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C20A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4C0AB174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51469558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BE3081" w:rsidRPr="00D80027" w14:paraId="471DCEFF" w14:textId="77777777" w:rsidTr="005D1C7C">
        <w:trPr>
          <w:trHeight w:val="147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A8E8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B1F5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қарқынды өзгертіп жүреді, жүгіруге талпынады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F080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дағыланады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38F0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аяқтың ұшымен, тізені жоғары көтеріп, жартылай отырып жүре алады, жүгіре алады</w:t>
            </w:r>
          </w:p>
          <w:p w14:paraId="6DC9323D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534E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56EB707E" w14:textId="77777777" w:rsidTr="009F14B6">
        <w:trPr>
          <w:trHeight w:val="9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E98C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82B1" w14:textId="7CEE3E2E" w:rsidR="00BE3081" w:rsidRPr="00D80027" w:rsidRDefault="00B5687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eastAsia="Times New Roman" w:hAnsi="Times New Roman"/>
                <w:i/>
                <w:iCs/>
                <w:color w:val="000000" w:themeColor="text1"/>
                <w:lang w:val="kk-KZ"/>
              </w:rPr>
              <w:t>үлгі мен ауызша нұсқауға сүйеніп, тапсырмаларды орындауға үйрету:</w:t>
            </w:r>
            <w:r w:rsidRPr="00D80027">
              <w:rPr>
                <w:rFonts w:ascii="Times New Roman" w:eastAsia="Times New Roman" w:hAnsi="Times New Roman"/>
                <w:i/>
                <w:iCs/>
                <w:color w:val="000000" w:themeColor="text1"/>
                <w:lang w:val="kk-KZ"/>
              </w:rPr>
              <w:tab/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8A2E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дауысты және кейбір дауыссыз дыбыстарды анық айта алуға үйрету.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E44B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дауысты және кейбір дауыссыз дыбыстарды анық айтады</w:t>
            </w:r>
          </w:p>
          <w:p w14:paraId="6A880C6D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A31E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52A32824" w14:textId="77777777" w:rsidTr="009F14B6">
        <w:trPr>
          <w:trHeight w:val="43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6D44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833F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үлгі мен ауызша нұсқауға сүйеніп, тапсырмаларды орындауға дағдыланады: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F4E9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«бір», «көп» ұғымдарын ажыратуға үйрену.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4D22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«Бір» және «көп» ұғымын толық меңгерген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FDED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67C77646" w14:textId="77777777" w:rsidTr="009F14B6">
        <w:trPr>
          <w:trHeight w:val="3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CC03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6E3F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қаламды дұрыс ұстайды, тік және тұйықталған дөңгелек сызықтарды қағаз бетінде жеңіл жүргізуге тырысады: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5AF3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балалар музыка аспаптарын біледі, оларда ойнауға үйрену.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03FA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Барлық  музыка аспаптарын  ажырата алады және ойнайды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76A5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BE3081" w:rsidRPr="00D80027" w14:paraId="76CACEF1" w14:textId="77777777" w:rsidTr="009F14B6">
        <w:trPr>
          <w:trHeight w:val="11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4F91" w14:textId="77777777" w:rsidR="00BE3081" w:rsidRPr="00D80027" w:rsidRDefault="00BE3081">
            <w:pPr>
              <w:tabs>
                <w:tab w:val="left" w:pos="709"/>
              </w:tabs>
              <w:rPr>
                <w:b/>
                <w:i/>
                <w:iCs/>
              </w:rPr>
            </w:pPr>
          </w:p>
          <w:p w14:paraId="35265C59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80AD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есімін атағанда жауап береді, өзін айнадан және фотосуреттерден тануға талпынады: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251F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отбасы мүшелері мен өзіне жақын адамдардың есімдерін атауға дағдылану.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D98B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  <w:p w14:paraId="3084AE0C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C245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5D71F9BF" w14:textId="77777777" w:rsidR="00BE3081" w:rsidRPr="00D80027" w:rsidRDefault="00DF0EB5">
      <w:pPr>
        <w:tabs>
          <w:tab w:val="left" w:pos="6021"/>
        </w:tabs>
        <w:rPr>
          <w:i/>
          <w:iCs/>
        </w:rPr>
      </w:pPr>
      <w:r w:rsidRPr="00D80027">
        <w:rPr>
          <w:b/>
          <w:i/>
          <w:iCs/>
        </w:rPr>
        <w:t xml:space="preserve">                                                                 </w:t>
      </w:r>
      <w:bookmarkStart w:id="1" w:name="_Hlk152747939111"/>
      <w:r w:rsidRPr="00D80027">
        <w:rPr>
          <w:b/>
          <w:i/>
          <w:iCs/>
        </w:rPr>
        <w:t xml:space="preserve">  </w:t>
      </w:r>
    </w:p>
    <w:p w14:paraId="7886FA83" w14:textId="77777777" w:rsidR="00BE3081" w:rsidRPr="00D80027" w:rsidRDefault="00BE3081">
      <w:pPr>
        <w:tabs>
          <w:tab w:val="left" w:pos="6021"/>
        </w:tabs>
        <w:rPr>
          <w:b/>
          <w:i/>
          <w:iCs/>
          <w:lang w:bidi="en-US"/>
        </w:rPr>
      </w:pPr>
    </w:p>
    <w:p w14:paraId="6D456388" w14:textId="77777777" w:rsidR="00BE3081" w:rsidRPr="00D80027" w:rsidRDefault="00BE3081">
      <w:pPr>
        <w:tabs>
          <w:tab w:val="left" w:pos="6021"/>
        </w:tabs>
        <w:rPr>
          <w:b/>
          <w:i/>
          <w:iCs/>
          <w:lang w:bidi="en-US"/>
        </w:rPr>
      </w:pPr>
    </w:p>
    <w:p w14:paraId="1A0840A2" w14:textId="77777777" w:rsidR="00BE3081" w:rsidRPr="00D80027" w:rsidRDefault="00BE3081">
      <w:pPr>
        <w:tabs>
          <w:tab w:val="left" w:pos="6021"/>
        </w:tabs>
        <w:rPr>
          <w:b/>
          <w:i/>
          <w:iCs/>
          <w:lang w:bidi="en-US"/>
        </w:rPr>
      </w:pPr>
    </w:p>
    <w:p w14:paraId="49A453CD" w14:textId="77777777" w:rsidR="00BE3081" w:rsidRPr="00D80027" w:rsidRDefault="00BE3081">
      <w:pPr>
        <w:tabs>
          <w:tab w:val="left" w:pos="6021"/>
        </w:tabs>
        <w:rPr>
          <w:b/>
          <w:i/>
          <w:iCs/>
          <w:lang w:bidi="en-US"/>
        </w:rPr>
      </w:pPr>
    </w:p>
    <w:p w14:paraId="402FCE38" w14:textId="77777777" w:rsidR="00BE3081" w:rsidRPr="00D80027" w:rsidRDefault="00BE3081">
      <w:pPr>
        <w:tabs>
          <w:tab w:val="left" w:pos="6021"/>
        </w:tabs>
        <w:rPr>
          <w:b/>
          <w:i/>
          <w:iCs/>
          <w:lang w:bidi="en-US"/>
        </w:rPr>
      </w:pPr>
    </w:p>
    <w:bookmarkEnd w:id="1"/>
    <w:p w14:paraId="265D5228" w14:textId="77777777" w:rsidR="00BE3081" w:rsidRPr="00D80027" w:rsidRDefault="00BE3081">
      <w:pPr>
        <w:tabs>
          <w:tab w:val="left" w:pos="6021"/>
        </w:tabs>
        <w:rPr>
          <w:b/>
          <w:i/>
          <w:iCs/>
        </w:rPr>
      </w:pPr>
    </w:p>
    <w:p w14:paraId="3A8F0ADA" w14:textId="77777777" w:rsidR="00E750E9" w:rsidRPr="00D80027" w:rsidRDefault="00E750E9">
      <w:pPr>
        <w:tabs>
          <w:tab w:val="left" w:pos="6021"/>
        </w:tabs>
        <w:rPr>
          <w:b/>
          <w:i/>
          <w:iCs/>
        </w:rPr>
      </w:pPr>
    </w:p>
    <w:p w14:paraId="68E93ACA" w14:textId="5649110B" w:rsidR="002475BF" w:rsidRPr="00D80027" w:rsidRDefault="00D80027" w:rsidP="002475BF">
      <w:pPr>
        <w:widowControl/>
        <w:suppressAutoHyphens w:val="0"/>
        <w:jc w:val="center"/>
        <w:rPr>
          <w:b/>
          <w:i/>
          <w:iCs/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lastRenderedPageBreak/>
        <w:t>2025 - 2026 оқу жылында бала дамуының жеке картасы</w:t>
      </w:r>
    </w:p>
    <w:p w14:paraId="1FFA100E" w14:textId="77777777" w:rsidR="00C53777" w:rsidRPr="00D80027" w:rsidRDefault="00C53777" w:rsidP="002475BF">
      <w:pPr>
        <w:widowControl/>
        <w:suppressAutoHyphens w:val="0"/>
        <w:ind w:left="462"/>
        <w:rPr>
          <w:b/>
          <w:i/>
          <w:iCs/>
          <w:sz w:val="24"/>
          <w:szCs w:val="24"/>
          <w:lang w:eastAsia="ru-RU"/>
        </w:rPr>
      </w:pPr>
    </w:p>
    <w:p w14:paraId="56814022" w14:textId="3A3664A1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Искендир Сафия  Қаратайқызы</w:t>
      </w:r>
    </w:p>
    <w:p w14:paraId="43751210" w14:textId="3670512E" w:rsidR="002475BF" w:rsidRPr="00D80027" w:rsidRDefault="00D80027" w:rsidP="002475BF">
      <w:pPr>
        <w:widowControl/>
        <w:suppressAutoHyphens w:val="0"/>
        <w:ind w:left="455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76D7C906" w14:textId="77777777" w:rsidR="00BE3081" w:rsidRPr="00D80027" w:rsidRDefault="00BE3081">
      <w:pPr>
        <w:tabs>
          <w:tab w:val="left" w:pos="2183"/>
        </w:tabs>
        <w:ind w:right="187"/>
        <w:jc w:val="center"/>
        <w:rPr>
          <w:i/>
          <w:iCs/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3685"/>
        <w:gridCol w:w="3370"/>
        <w:gridCol w:w="3151"/>
        <w:gridCol w:w="2551"/>
      </w:tblGrid>
      <w:tr w:rsidR="00BE3081" w:rsidRPr="00D80027" w14:paraId="5ACCFBD4" w14:textId="77777777" w:rsidTr="009F14B6">
        <w:trPr>
          <w:trHeight w:val="158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E457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AC82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B4F8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5B58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2339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637D1CE5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51CA5934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BE3081" w:rsidRPr="00D80027" w14:paraId="14084898" w14:textId="77777777" w:rsidTr="009F14B6">
        <w:trPr>
          <w:trHeight w:val="55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C8FD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44A2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F9EE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үйрену.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FBB3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жүреді, аяқтың ұшымен, тізені жоғары көтеріп, жартылай отырып жүре алмайды, жүгіруге қызығушылық танытпайды</w:t>
            </w:r>
          </w:p>
          <w:p w14:paraId="17CDCC82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5FD5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1835C29E" w14:textId="77777777" w:rsidTr="009F14B6">
        <w:trPr>
          <w:trHeight w:val="1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BD5F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AA4C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F5B5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дауысты және кейбір дауыссыз дыбыстарды анық айтуға үйрену.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0143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сөздерді жіктелуіне, септелуіне қарай байланыстырады</w:t>
            </w:r>
          </w:p>
          <w:p w14:paraId="361F3F62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567C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3AF34CBA" w14:textId="77777777" w:rsidTr="009F14B6">
        <w:trPr>
          <w:trHeight w:val="43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ECA1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D665" w14:textId="495A1925" w:rsidR="00BE3081" w:rsidRPr="00D80027" w:rsidRDefault="00B5687B">
            <w:pPr>
              <w:spacing w:after="200"/>
              <w:rPr>
                <w:i/>
                <w:iCs/>
              </w:rPr>
            </w:pPr>
            <w:r w:rsidRPr="00D80027">
              <w:rPr>
                <w:rFonts w:eastAsia="Calibri"/>
                <w:i/>
                <w:iCs/>
                <w:noProof/>
                <w:color w:val="000000" w:themeColor="text1"/>
              </w:rPr>
              <w:t>түрлі көлемдегі геометриялық фигураларды негізгі қасиеттері бойынша салыстыруға талпынуда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CED7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жаңаны тануға ұмтылады, заттарды қызығып, қуанып зерттеуге дағдыланады.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C208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ұзындығы, ені, биіктігі, жалпы шамасы бойынша заттарды салыстырады:</w:t>
            </w:r>
          </w:p>
          <w:p w14:paraId="5B258206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0735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04D315DC" w14:textId="77777777" w:rsidTr="009F14B6">
        <w:trPr>
          <w:trHeight w:val="9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588F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2963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80BA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қазақ халқының қарапайым би қимылдарын үйрену.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172A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пішіндерді бояудың бастапқы дағдыларын игерген</w:t>
            </w:r>
          </w:p>
          <w:p w14:paraId="663D9DEB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1D5B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DF36FD" w:rsidRPr="00D80027" w14:paraId="30027CC1" w14:textId="77777777" w:rsidTr="009F14B6">
        <w:trPr>
          <w:trHeight w:val="1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5EAE" w14:textId="77777777" w:rsidR="00DF36FD" w:rsidRPr="00D80027" w:rsidRDefault="00DF36FD" w:rsidP="00DF36FD">
            <w:pPr>
              <w:tabs>
                <w:tab w:val="left" w:pos="709"/>
              </w:tabs>
              <w:rPr>
                <w:b/>
                <w:i/>
                <w:iCs/>
              </w:rPr>
            </w:pPr>
          </w:p>
          <w:p w14:paraId="100F172D" w14:textId="77777777" w:rsidR="00DF36FD" w:rsidRPr="00D80027" w:rsidRDefault="00DF36FD" w:rsidP="00DF36FD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448" w14:textId="77777777" w:rsidR="00DF36FD" w:rsidRPr="00D80027" w:rsidRDefault="00DF36FD" w:rsidP="00DF36FD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DB11" w14:textId="3267600C" w:rsidR="00DF36FD" w:rsidRPr="00D80027" w:rsidRDefault="00DF36FD" w:rsidP="00DF36FD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сөздерді жіктелуіне, септелуіне қарай байланыстыру ға талпынады.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FE01" w14:textId="77777777" w:rsidR="00DF36FD" w:rsidRPr="00D80027" w:rsidRDefault="00DF36FD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  <w:p w14:paraId="59FB5C9B" w14:textId="77777777" w:rsidR="00DF36FD" w:rsidRPr="00D80027" w:rsidRDefault="00DF36FD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840C" w14:textId="77777777" w:rsidR="00DF36FD" w:rsidRPr="00D80027" w:rsidRDefault="00DF36FD" w:rsidP="00DF36FD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A78BB06" w14:textId="77777777" w:rsidR="00BE3081" w:rsidRPr="00D80027" w:rsidRDefault="00DF0EB5">
      <w:pPr>
        <w:tabs>
          <w:tab w:val="left" w:pos="6021"/>
        </w:tabs>
        <w:rPr>
          <w:b/>
          <w:i/>
          <w:iCs/>
        </w:rPr>
      </w:pPr>
      <w:r w:rsidRPr="00D80027">
        <w:rPr>
          <w:b/>
          <w:i/>
          <w:iCs/>
        </w:rPr>
        <w:t xml:space="preserve">                                                </w:t>
      </w:r>
    </w:p>
    <w:p w14:paraId="34ABB6E3" w14:textId="77777777" w:rsidR="00BE3081" w:rsidRPr="00D80027" w:rsidRDefault="00BE3081">
      <w:pPr>
        <w:tabs>
          <w:tab w:val="left" w:pos="6021"/>
        </w:tabs>
        <w:rPr>
          <w:b/>
          <w:i/>
          <w:iCs/>
          <w:lang w:bidi="en-US"/>
        </w:rPr>
      </w:pPr>
    </w:p>
    <w:p w14:paraId="3A93F6E9" w14:textId="77777777" w:rsidR="00BE3081" w:rsidRPr="00D80027" w:rsidRDefault="00DF0EB5">
      <w:pPr>
        <w:tabs>
          <w:tab w:val="left" w:pos="6021"/>
        </w:tabs>
        <w:rPr>
          <w:b/>
          <w:i/>
          <w:iCs/>
        </w:rPr>
      </w:pPr>
      <w:r w:rsidRPr="00D80027">
        <w:rPr>
          <w:b/>
          <w:i/>
          <w:iCs/>
        </w:rPr>
        <w:t xml:space="preserve">                                                                         </w:t>
      </w:r>
    </w:p>
    <w:p w14:paraId="59741751" w14:textId="77777777" w:rsidR="00BE3081" w:rsidRPr="00D80027" w:rsidRDefault="00BE3081">
      <w:pPr>
        <w:tabs>
          <w:tab w:val="left" w:pos="6021"/>
        </w:tabs>
        <w:rPr>
          <w:b/>
          <w:i/>
          <w:iCs/>
          <w:lang w:bidi="en-US"/>
        </w:rPr>
      </w:pPr>
    </w:p>
    <w:p w14:paraId="6C1E07EC" w14:textId="77777777" w:rsidR="00BE3081" w:rsidRPr="00D80027" w:rsidRDefault="00BE3081">
      <w:pPr>
        <w:tabs>
          <w:tab w:val="left" w:pos="6021"/>
        </w:tabs>
        <w:rPr>
          <w:i/>
          <w:iCs/>
          <w:lang w:bidi="en-US"/>
        </w:rPr>
      </w:pPr>
    </w:p>
    <w:p w14:paraId="44EFADFF" w14:textId="77777777" w:rsidR="00E750E9" w:rsidRPr="00D80027" w:rsidRDefault="00E750E9">
      <w:pPr>
        <w:tabs>
          <w:tab w:val="left" w:pos="6021"/>
        </w:tabs>
        <w:rPr>
          <w:i/>
          <w:iCs/>
          <w:lang w:bidi="en-US"/>
        </w:rPr>
      </w:pPr>
    </w:p>
    <w:p w14:paraId="45C6B8B8" w14:textId="77777777" w:rsidR="00ED385B" w:rsidRPr="00D80027" w:rsidRDefault="00ED385B">
      <w:pPr>
        <w:tabs>
          <w:tab w:val="left" w:pos="6021"/>
        </w:tabs>
        <w:rPr>
          <w:i/>
          <w:iCs/>
          <w:lang w:bidi="en-US"/>
        </w:rPr>
      </w:pPr>
    </w:p>
    <w:p w14:paraId="5722E304" w14:textId="77777777" w:rsidR="00BE3081" w:rsidRPr="00D80027" w:rsidRDefault="00BE3081">
      <w:pPr>
        <w:tabs>
          <w:tab w:val="left" w:pos="6021"/>
        </w:tabs>
        <w:rPr>
          <w:i/>
          <w:iCs/>
          <w:lang w:bidi="en-US"/>
        </w:rPr>
      </w:pPr>
    </w:p>
    <w:p w14:paraId="7D42D7A9" w14:textId="77C5ED6F" w:rsidR="002475BF" w:rsidRPr="00D80027" w:rsidRDefault="00D80027" w:rsidP="002475BF">
      <w:pPr>
        <w:widowControl/>
        <w:suppressAutoHyphens w:val="0"/>
        <w:jc w:val="center"/>
        <w:rPr>
          <w:b/>
          <w:i/>
          <w:iCs/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>2025 - 2026 оқу жылында бала дамуының жеке картасы</w:t>
      </w:r>
    </w:p>
    <w:p w14:paraId="552E3B06" w14:textId="77777777" w:rsidR="00C53777" w:rsidRPr="00D80027" w:rsidRDefault="00C53777" w:rsidP="002475BF">
      <w:pPr>
        <w:widowControl/>
        <w:suppressAutoHyphens w:val="0"/>
        <w:ind w:left="462"/>
        <w:rPr>
          <w:b/>
          <w:i/>
          <w:iCs/>
          <w:sz w:val="24"/>
          <w:szCs w:val="24"/>
          <w:lang w:eastAsia="ru-RU"/>
        </w:rPr>
      </w:pPr>
    </w:p>
    <w:p w14:paraId="08586529" w14:textId="0B316DBC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Нақып Шахназар Амангелдіұлы</w:t>
      </w:r>
    </w:p>
    <w:p w14:paraId="3920DCEE" w14:textId="7656AAB9" w:rsidR="002475BF" w:rsidRPr="00D80027" w:rsidRDefault="00D80027" w:rsidP="002475BF">
      <w:pPr>
        <w:widowControl/>
        <w:suppressAutoHyphens w:val="0"/>
        <w:ind w:left="455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7B2E6149" w14:textId="77777777" w:rsidR="009F14B6" w:rsidRPr="00D80027" w:rsidRDefault="009F14B6">
      <w:pPr>
        <w:tabs>
          <w:tab w:val="left" w:pos="6021"/>
        </w:tabs>
        <w:spacing w:line="270" w:lineRule="exact"/>
        <w:rPr>
          <w:i/>
          <w:iCs/>
        </w:rPr>
      </w:pPr>
    </w:p>
    <w:tbl>
      <w:tblPr>
        <w:tblW w:w="1601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3685"/>
        <w:gridCol w:w="3402"/>
        <w:gridCol w:w="3402"/>
        <w:gridCol w:w="2552"/>
      </w:tblGrid>
      <w:tr w:rsidR="00BE3081" w:rsidRPr="00D80027" w14:paraId="375279EA" w14:textId="77777777" w:rsidTr="009F14B6">
        <w:trPr>
          <w:trHeight w:val="176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E93C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85C7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FB30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1663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A56A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173897FF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712BC5DC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BE3081" w:rsidRPr="00D80027" w14:paraId="13DCBC54" w14:textId="77777777" w:rsidTr="009F14B6">
        <w:trPr>
          <w:trHeight w:val="74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DC8C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DF32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белгілі бір ретпен киінеді және шешуге дағдыланады: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5037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ab/>
              <w:t>өзіне-өзі қызмет көрсетудің бастапқы дағдыларын үйрету.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19A8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сөздерді жіктелуіне, септелуіне қарай байланыстырады</w:t>
            </w:r>
          </w:p>
          <w:p w14:paraId="78AE2D66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AD7F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66D8D287" w14:textId="77777777" w:rsidTr="009F14B6">
        <w:trPr>
          <w:trHeight w:val="132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982B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5F33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шағын әңгімелерді көрнекі сүйемелдеусіз тыңдап, қарапайым сұрақтарға жауап беруге үйрету: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D622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сөздерді жіктелуіне, септелуіне қарай байланыстыру ға талпынады.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AF70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ересектердің сөзін тыңдайды және түсінеді, өз ойын айтады:</w:t>
            </w:r>
          </w:p>
          <w:p w14:paraId="01215AC5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ED70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1C5E2FA9" w14:textId="77777777" w:rsidTr="009F14B6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7F8D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1D63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түсі, көлемі, пішіні бойынша заттарды өз бетінше зерттейді және салыстыруға дағдыланады: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3EA6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ұстау және көру тәсілдері арқылы геометриялық фигураларды зерттеуге үйрену.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3E6C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өзіне қатысты кеңістік бағыттарын анықтайды:</w:t>
            </w:r>
          </w:p>
          <w:p w14:paraId="49DE8016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B770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2A63F83E" w14:textId="77777777" w:rsidTr="009F14B6">
        <w:trPr>
          <w:trHeight w:val="125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367E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іс-әрекетінің дамуы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6049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қағазға және құмға сурет салудың бастапқы техникасын меңгеруге үйрету: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8233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әннің қарқынына сәйкес топпен қосылып ән айтады, әнді барлығымен бірге бастайды және аяқтаауға дағдыланады.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A26B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билейтін әуендерге сәйкес қимылдарды өз бетінше орындайды:</w:t>
            </w:r>
          </w:p>
          <w:p w14:paraId="0E3A9138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BEDC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BE3081" w:rsidRPr="00D80027" w14:paraId="53E07FCC" w14:textId="77777777" w:rsidTr="009F14B6">
        <w:trPr>
          <w:trHeight w:val="151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3D8F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8B63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өсімдіктер мен жануарларға қамқорлық танытады: оларды жақсы көреді,  сипауға дағдыланады: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3925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үйрену.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14AA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ие:</w:t>
            </w:r>
          </w:p>
          <w:p w14:paraId="3AE37787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519B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693A2CD" w14:textId="77777777" w:rsidR="00BE3081" w:rsidRPr="00D80027" w:rsidRDefault="00BE3081">
      <w:pPr>
        <w:tabs>
          <w:tab w:val="left" w:pos="6021"/>
        </w:tabs>
        <w:rPr>
          <w:i/>
          <w:iCs/>
        </w:rPr>
      </w:pPr>
    </w:p>
    <w:p w14:paraId="48D98FAD" w14:textId="77777777" w:rsidR="00BE3081" w:rsidRPr="00D80027" w:rsidRDefault="00BE3081">
      <w:pPr>
        <w:tabs>
          <w:tab w:val="left" w:pos="6021"/>
        </w:tabs>
        <w:rPr>
          <w:i/>
          <w:iCs/>
        </w:rPr>
      </w:pPr>
    </w:p>
    <w:p w14:paraId="5D69CDB1" w14:textId="77777777" w:rsidR="00BE3081" w:rsidRPr="00D80027" w:rsidRDefault="00BE3081">
      <w:pPr>
        <w:tabs>
          <w:tab w:val="left" w:pos="6021"/>
        </w:tabs>
        <w:rPr>
          <w:i/>
          <w:iCs/>
        </w:rPr>
      </w:pPr>
    </w:p>
    <w:p w14:paraId="3F04E414" w14:textId="77777777" w:rsidR="00BE3081" w:rsidRPr="00D80027" w:rsidRDefault="00BE3081">
      <w:pPr>
        <w:tabs>
          <w:tab w:val="left" w:pos="6021"/>
        </w:tabs>
        <w:rPr>
          <w:i/>
          <w:iCs/>
        </w:rPr>
      </w:pPr>
    </w:p>
    <w:p w14:paraId="39AEB8DE" w14:textId="77777777" w:rsidR="00BE3081" w:rsidRPr="00D80027" w:rsidRDefault="00BE3081">
      <w:pPr>
        <w:tabs>
          <w:tab w:val="left" w:pos="6021"/>
        </w:tabs>
        <w:rPr>
          <w:i/>
          <w:iCs/>
        </w:rPr>
      </w:pPr>
    </w:p>
    <w:p w14:paraId="7EF7022C" w14:textId="77777777" w:rsidR="00BE3081" w:rsidRPr="00D80027" w:rsidRDefault="00BE3081">
      <w:pPr>
        <w:tabs>
          <w:tab w:val="left" w:pos="6021"/>
        </w:tabs>
        <w:rPr>
          <w:i/>
          <w:iCs/>
        </w:rPr>
      </w:pPr>
    </w:p>
    <w:p w14:paraId="311C17BD" w14:textId="77777777" w:rsidR="00E750E9" w:rsidRPr="00D80027" w:rsidRDefault="00E750E9">
      <w:pPr>
        <w:tabs>
          <w:tab w:val="left" w:pos="6021"/>
        </w:tabs>
        <w:rPr>
          <w:i/>
          <w:iCs/>
        </w:rPr>
      </w:pPr>
    </w:p>
    <w:p w14:paraId="6192BE6A" w14:textId="77777777" w:rsidR="00BE3081" w:rsidRPr="00D80027" w:rsidRDefault="00BE3081">
      <w:pPr>
        <w:tabs>
          <w:tab w:val="left" w:pos="6021"/>
        </w:tabs>
        <w:rPr>
          <w:i/>
          <w:iCs/>
        </w:rPr>
      </w:pPr>
    </w:p>
    <w:p w14:paraId="3CC87851" w14:textId="58A457F7" w:rsidR="002475BF" w:rsidRPr="00D80027" w:rsidRDefault="00D80027" w:rsidP="002475BF">
      <w:pPr>
        <w:widowControl/>
        <w:suppressAutoHyphens w:val="0"/>
        <w:jc w:val="center"/>
        <w:rPr>
          <w:b/>
          <w:i/>
          <w:iCs/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>2025 - 2026 оқу жылында бала дамуының жеке картасы</w:t>
      </w:r>
    </w:p>
    <w:p w14:paraId="59B11065" w14:textId="77777777" w:rsidR="00C53777" w:rsidRPr="00D80027" w:rsidRDefault="00C53777" w:rsidP="002475BF">
      <w:pPr>
        <w:widowControl/>
        <w:suppressAutoHyphens w:val="0"/>
        <w:ind w:left="462"/>
        <w:rPr>
          <w:b/>
          <w:i/>
          <w:iCs/>
          <w:sz w:val="24"/>
          <w:szCs w:val="24"/>
          <w:lang w:eastAsia="ru-RU"/>
        </w:rPr>
      </w:pPr>
    </w:p>
    <w:p w14:paraId="71BC9DCE" w14:textId="2179A687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Жұмаш Аяла Біржанқызы</w:t>
      </w:r>
    </w:p>
    <w:p w14:paraId="1280FD1F" w14:textId="3DB21680" w:rsidR="002475BF" w:rsidRPr="00D80027" w:rsidRDefault="00D80027" w:rsidP="002475BF">
      <w:pPr>
        <w:widowControl/>
        <w:suppressAutoHyphens w:val="0"/>
        <w:ind w:left="455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62D6E5C1" w14:textId="77777777" w:rsidR="00BE3081" w:rsidRPr="00D80027" w:rsidRDefault="00BE3081">
      <w:pPr>
        <w:tabs>
          <w:tab w:val="left" w:pos="2183"/>
        </w:tabs>
        <w:ind w:right="187"/>
        <w:jc w:val="center"/>
        <w:rPr>
          <w:i/>
          <w:iCs/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117"/>
        <w:gridCol w:w="3120"/>
        <w:gridCol w:w="2693"/>
      </w:tblGrid>
      <w:tr w:rsidR="00BE3081" w:rsidRPr="00D80027" w14:paraId="323AC2D0" w14:textId="77777777" w:rsidTr="009F14B6">
        <w:trPr>
          <w:trHeight w:val="15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0B08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1DA7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7126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A4B5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8ECB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3559CFD3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51868F78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BE3081" w:rsidRPr="00D80027" w14:paraId="1D853648" w14:textId="77777777" w:rsidTr="009F14B6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85B3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D93B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қарқынды өзгертіп жүреді, жүгіруге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5E90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күнделікті гигиеналық дағдыларды сақтау қажеттігін білуге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81A6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қоршаған ортаға қатысты әртүрлі сұрақтарға жауап береді</w:t>
            </w:r>
          </w:p>
          <w:p w14:paraId="3D756DC9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7F80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47AD3351" w14:textId="77777777" w:rsidTr="009F14B6">
        <w:trPr>
          <w:trHeight w:val="9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2766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3338" w14:textId="406531BE" w:rsidR="00BE3081" w:rsidRPr="00D80027" w:rsidRDefault="00B5687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eastAsia="Times New Roman" w:hAnsi="Times New Roman"/>
                <w:i/>
                <w:iCs/>
                <w:color w:val="000000" w:themeColor="text1"/>
                <w:lang w:val="kk-KZ"/>
              </w:rPr>
              <w:t>үлгі мен ауызша нұсқауға сүйеніп, тапсырмаларды орындауға тырысуда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C9E8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дұрыс сөйлеу дағдыланады.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8599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ұстау және көру тәсілдері арқылы геометриялық фигураларды зерттейді, атайды:</w:t>
            </w:r>
          </w:p>
          <w:p w14:paraId="53ED20E3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8A4B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2D0CA322" w14:textId="77777777" w:rsidTr="009F14B6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7C9F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C391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үлгі мен ауызша нұсқауға сүйеніп, тапсырмаларды орындауға үйрету: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696B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өзіне қатысты кеңістік бағыттарын анықтауға талпынады.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FC40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өзіне қатысты кеңістік бағыттарын анықтайды:</w:t>
            </w:r>
          </w:p>
          <w:p w14:paraId="0AD7D694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AF81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08C7048D" w14:textId="77777777" w:rsidTr="009F14B6">
        <w:trPr>
          <w:trHeight w:val="39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1CD4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C3CF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мүсіндейтін заттарды зерттеуге талпынады: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D164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музыкалық шығарманы соңына дейін тыңдайды, музыканың сипатын  түсінуге дағдыланады.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A019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жеке жұмыстарын ұжымдық композицияларға біріктіреді</w:t>
            </w:r>
          </w:p>
          <w:p w14:paraId="69C8D6D1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F3CE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BE3081" w:rsidRPr="00D80027" w14:paraId="60A6E115" w14:textId="77777777" w:rsidTr="009F14B6">
        <w:trPr>
          <w:trHeight w:val="1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391D" w14:textId="77777777" w:rsidR="00BE3081" w:rsidRPr="00D80027" w:rsidRDefault="00BE3081">
            <w:pPr>
              <w:tabs>
                <w:tab w:val="left" w:pos="709"/>
              </w:tabs>
              <w:rPr>
                <w:b/>
                <w:i/>
                <w:iCs/>
              </w:rPr>
            </w:pPr>
          </w:p>
          <w:p w14:paraId="47C9E799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BF29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есімін атағанда жауап береді, өзін айнадан және фотосуреттерден тануға үйрету: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54ED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табиғат бұрышын мекендеушілерді бақылайды, топта, серуенде және табиғатта қауіпсіз мінез-құлық ережелерін сақтауға дағдыланады.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B116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отбасы мүшелері мен өзіне жақын адамдардың есімдерін атайды</w:t>
            </w:r>
          </w:p>
          <w:p w14:paraId="28245A2E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719A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7D15CF0C" w14:textId="77777777" w:rsidR="00BE3081" w:rsidRPr="00D80027" w:rsidRDefault="00BE3081">
      <w:pPr>
        <w:tabs>
          <w:tab w:val="left" w:pos="6021"/>
        </w:tabs>
        <w:rPr>
          <w:b/>
          <w:i/>
          <w:iCs/>
          <w:lang w:bidi="en-US"/>
        </w:rPr>
      </w:pPr>
    </w:p>
    <w:p w14:paraId="48B4F931" w14:textId="77777777" w:rsidR="00BE3081" w:rsidRPr="00D80027" w:rsidRDefault="00BE3081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61C8B420" w14:textId="77777777" w:rsidR="00BE3081" w:rsidRPr="00D80027" w:rsidRDefault="00BE3081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6BB31BF8" w14:textId="77777777" w:rsidR="00BE3081" w:rsidRPr="00D80027" w:rsidRDefault="00BE3081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5144EBF5" w14:textId="77777777" w:rsidR="00BE3081" w:rsidRPr="00D80027" w:rsidRDefault="00BE3081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67DC1BC0" w14:textId="77777777" w:rsidR="00BE3081" w:rsidRPr="00D80027" w:rsidRDefault="00BE3081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 w:bidi="en-US"/>
        </w:rPr>
      </w:pPr>
    </w:p>
    <w:p w14:paraId="2C2EAF78" w14:textId="77777777" w:rsidR="00E750E9" w:rsidRPr="00D80027" w:rsidRDefault="00E750E9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 w:bidi="en-US"/>
        </w:rPr>
      </w:pPr>
    </w:p>
    <w:p w14:paraId="02218EBD" w14:textId="77777777" w:rsidR="00BE3081" w:rsidRPr="00D80027" w:rsidRDefault="00BE3081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bidi="en-US"/>
        </w:rPr>
      </w:pPr>
    </w:p>
    <w:p w14:paraId="0EA5588A" w14:textId="389952FD" w:rsidR="002475BF" w:rsidRPr="00D80027" w:rsidRDefault="00D80027" w:rsidP="002475BF">
      <w:pPr>
        <w:widowControl/>
        <w:suppressAutoHyphens w:val="0"/>
        <w:jc w:val="center"/>
        <w:rPr>
          <w:b/>
          <w:i/>
          <w:iCs/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>2025 - 2026 оқу жылында бала дамуының жеке картасы</w:t>
      </w:r>
    </w:p>
    <w:p w14:paraId="33522F02" w14:textId="77777777" w:rsidR="00C53777" w:rsidRPr="00D80027" w:rsidRDefault="00C53777" w:rsidP="002475BF">
      <w:pPr>
        <w:widowControl/>
        <w:suppressAutoHyphens w:val="0"/>
        <w:ind w:left="462"/>
        <w:rPr>
          <w:b/>
          <w:i/>
          <w:iCs/>
          <w:sz w:val="24"/>
          <w:szCs w:val="24"/>
          <w:lang w:eastAsia="ru-RU"/>
        </w:rPr>
      </w:pPr>
    </w:p>
    <w:p w14:paraId="78425722" w14:textId="23D1047C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Жұмаш Айзере Мағжанқызы</w:t>
      </w:r>
    </w:p>
    <w:p w14:paraId="443B64D4" w14:textId="08C7EE45" w:rsidR="002475BF" w:rsidRPr="00D80027" w:rsidRDefault="00E750E9" w:rsidP="00E750E9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 </w:t>
      </w:r>
      <w:r w:rsidR="00D80027"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="00D80027"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76F75617" w14:textId="77777777" w:rsidR="00BE3081" w:rsidRPr="00D80027" w:rsidRDefault="00BE3081">
      <w:pPr>
        <w:tabs>
          <w:tab w:val="left" w:pos="2183"/>
        </w:tabs>
        <w:ind w:right="187"/>
        <w:jc w:val="center"/>
        <w:rPr>
          <w:i/>
          <w:iCs/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260"/>
        <w:gridCol w:w="3259"/>
        <w:gridCol w:w="3120"/>
        <w:gridCol w:w="2693"/>
      </w:tblGrid>
      <w:tr w:rsidR="00BE3081" w:rsidRPr="00D80027" w14:paraId="14D29784" w14:textId="77777777" w:rsidTr="009F14B6">
        <w:trPr>
          <w:trHeight w:val="15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B582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E72A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ECCE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7DAC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D300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1EEE8497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3F615A50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BE3081" w:rsidRPr="00D80027" w14:paraId="26E5695D" w14:textId="77777777" w:rsidTr="009F14B6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5E5E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3DED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қарқынды өзгертіп жүреді, жүгіруге дағдыланады: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77A6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өзіне-өзі қызмет көрсетудің бастапқы дағдыларына үйрету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113F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 xml:space="preserve"> заттардың арасымен еңбектейді, гимнастикалық қабырғаға өрмелейді және одан түседі:</w:t>
            </w:r>
          </w:p>
          <w:p w14:paraId="1AB54D9E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74ED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DF36FD" w:rsidRPr="00D80027" w14:paraId="19CD170F" w14:textId="77777777" w:rsidTr="009F14B6">
        <w:trPr>
          <w:trHeight w:val="182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D047" w14:textId="77777777" w:rsidR="00DF36FD" w:rsidRPr="00D80027" w:rsidRDefault="00DF36FD" w:rsidP="00DF36FD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162D" w14:textId="77777777" w:rsidR="00DF36FD" w:rsidRPr="00D80027" w:rsidRDefault="00DF36FD" w:rsidP="00DF36FD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ересектердің сөзін тыңдайды және түсінуге үйрету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82C9" w14:textId="47E92E37" w:rsidR="00DF36FD" w:rsidRPr="00D80027" w:rsidRDefault="00DF36FD" w:rsidP="00DF36FD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ұстау және көру тәсілдері арқылы геометриялық фигураларды зерттеуге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029A" w14:textId="77777777" w:rsidR="00DF36FD" w:rsidRPr="00D80027" w:rsidRDefault="00DF36FD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қазақ тіліне тән дыбыстарды, осы дыбыстармен берілген сөздерді айтады:</w:t>
            </w:r>
          </w:p>
          <w:p w14:paraId="695BC6E1" w14:textId="77777777" w:rsidR="00DF36FD" w:rsidRPr="00D80027" w:rsidRDefault="00DF36FD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862D" w14:textId="77777777" w:rsidR="00DF36FD" w:rsidRPr="00D80027" w:rsidRDefault="00DF36FD" w:rsidP="00DF36FD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5687B" w:rsidRPr="00D80027" w14:paraId="1ADF788E" w14:textId="77777777" w:rsidTr="009F14B6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6274" w14:textId="77777777" w:rsidR="00B5687B" w:rsidRPr="00D80027" w:rsidRDefault="00B5687B" w:rsidP="00B5687B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F6D5" w14:textId="6A5BE9AF" w:rsidR="00B5687B" w:rsidRPr="00D80027" w:rsidRDefault="00B5687B" w:rsidP="00B5687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eastAsia="Times New Roman" w:hAnsi="Times New Roman"/>
                <w:i/>
                <w:iCs/>
                <w:color w:val="000000" w:themeColor="text1"/>
                <w:lang w:val="kk-KZ"/>
              </w:rPr>
              <w:t xml:space="preserve">түсі, көлемі, пішіні бойынша заттарды өз бетінше зерттейді және салыстыруға тырысуда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472F" w14:textId="77777777" w:rsidR="00B5687B" w:rsidRPr="00D80027" w:rsidRDefault="00B5687B" w:rsidP="00B5687B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ұстау және көру тәсілдері арқылы геометриялық фигураларды зерттеуге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AF03" w14:textId="77777777" w:rsidR="00B5687B" w:rsidRPr="00D80027" w:rsidRDefault="00B5687B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сызықтарды, штрихтарды, дақтарды, бояуларды ретімен қолдана біледі:</w:t>
            </w:r>
          </w:p>
          <w:p w14:paraId="72B6F73B" w14:textId="77777777" w:rsidR="00B5687B" w:rsidRPr="00D80027" w:rsidRDefault="00B5687B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770F" w14:textId="77777777" w:rsidR="00B5687B" w:rsidRPr="00D80027" w:rsidRDefault="00B5687B" w:rsidP="00B5687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5687B" w:rsidRPr="00D80027" w14:paraId="5CFC9C69" w14:textId="77777777" w:rsidTr="009F14B6">
        <w:trPr>
          <w:trHeight w:val="39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AE0A" w14:textId="77777777" w:rsidR="00B5687B" w:rsidRPr="00D80027" w:rsidRDefault="00B5687B" w:rsidP="00B5687B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6FEE" w14:textId="7B40D5CE" w:rsidR="00B5687B" w:rsidRPr="00D80027" w:rsidRDefault="00B5687B" w:rsidP="00B5687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eastAsia="Times New Roman" w:hAnsi="Times New Roman"/>
                <w:i/>
                <w:iCs/>
                <w:color w:val="000000" w:themeColor="text1"/>
                <w:lang w:val="kk-KZ"/>
              </w:rPr>
              <w:t xml:space="preserve">түсі, көлемі, пішіні бойынша заттарды өз бетінше зерттейді және салыстыруға тырысуда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BD13" w14:textId="77777777" w:rsidR="00B5687B" w:rsidRPr="00D80027" w:rsidRDefault="00B5687B" w:rsidP="00B5687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құрастырылатын құрылысты қарапайым сызбаларға, суреттегі үлгісіне қарап, зерттеуге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63E9" w14:textId="77777777" w:rsidR="00B5687B" w:rsidRPr="00D80027" w:rsidRDefault="00B5687B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ірі және ұсақ құрылыс материалдарынан, үлгі бойынша, ойдан құрастыра алады</w:t>
            </w:r>
          </w:p>
          <w:p w14:paraId="3C46AB99" w14:textId="77777777" w:rsidR="00B5687B" w:rsidRPr="00D80027" w:rsidRDefault="00B5687B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F122" w14:textId="77777777" w:rsidR="00B5687B" w:rsidRPr="00D80027" w:rsidRDefault="00B5687B" w:rsidP="00B5687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BE3081" w:rsidRPr="00D80027" w14:paraId="38964753" w14:textId="77777777" w:rsidTr="009F14B6">
        <w:trPr>
          <w:trHeight w:val="1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5A1C" w14:textId="77777777" w:rsidR="00BE3081" w:rsidRPr="00D80027" w:rsidRDefault="00BE3081">
            <w:pPr>
              <w:tabs>
                <w:tab w:val="left" w:pos="709"/>
              </w:tabs>
              <w:rPr>
                <w:b/>
                <w:i/>
                <w:iCs/>
              </w:rPr>
            </w:pPr>
          </w:p>
          <w:p w14:paraId="1BD2C894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9888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есімін атағанда жауап береді, өзін айнадан және фотосуреттерден тануға тырысады: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46D0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7641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ие:</w:t>
            </w:r>
          </w:p>
          <w:p w14:paraId="524B5190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D2C3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783B15BD" w14:textId="77777777" w:rsidR="00BE3081" w:rsidRPr="00D80027" w:rsidRDefault="00BE3081">
      <w:pPr>
        <w:tabs>
          <w:tab w:val="left" w:pos="6021"/>
        </w:tabs>
        <w:rPr>
          <w:b/>
          <w:i/>
          <w:iCs/>
          <w:lang w:bidi="en-US"/>
        </w:rPr>
      </w:pPr>
    </w:p>
    <w:p w14:paraId="0DBDE4A8" w14:textId="77777777" w:rsidR="00BE3081" w:rsidRPr="00D80027" w:rsidRDefault="00BE3081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3597E1C6" w14:textId="54AE9979" w:rsidR="002475BF" w:rsidRPr="00D80027" w:rsidRDefault="00E750E9" w:rsidP="00D80027">
      <w:pPr>
        <w:widowControl/>
        <w:jc w:val="center"/>
        <w:rPr>
          <w:b/>
          <w:i/>
          <w:iCs/>
          <w:sz w:val="24"/>
          <w:szCs w:val="24"/>
          <w:lang w:eastAsia="ru-RU"/>
        </w:rPr>
      </w:pPr>
      <w:r w:rsidRPr="00D80027">
        <w:rPr>
          <w:b/>
          <w:i/>
          <w:iCs/>
        </w:rPr>
        <w:br w:type="page"/>
      </w:r>
      <w:r w:rsidR="00D80027">
        <w:rPr>
          <w:b/>
          <w:i/>
          <w:iCs/>
          <w:sz w:val="24"/>
          <w:szCs w:val="24"/>
          <w:lang w:eastAsia="ru-RU"/>
        </w:rPr>
        <w:lastRenderedPageBreak/>
        <w:t>2025 - 2026 оқу жылында бала дамуының жеке картасы</w:t>
      </w:r>
    </w:p>
    <w:p w14:paraId="17C586CC" w14:textId="77777777" w:rsidR="00C53777" w:rsidRPr="00D80027" w:rsidRDefault="00C53777" w:rsidP="002475BF">
      <w:pPr>
        <w:widowControl/>
        <w:suppressAutoHyphens w:val="0"/>
        <w:ind w:left="462"/>
        <w:rPr>
          <w:b/>
          <w:i/>
          <w:iCs/>
          <w:sz w:val="24"/>
          <w:szCs w:val="24"/>
          <w:lang w:eastAsia="ru-RU"/>
        </w:rPr>
      </w:pPr>
    </w:p>
    <w:p w14:paraId="1EBD2AB8" w14:textId="6B7FB43E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Нұрбай Бағдаулет Нұрболатұлы</w:t>
      </w:r>
    </w:p>
    <w:p w14:paraId="6DB7E05B" w14:textId="6E02B94E" w:rsidR="002475BF" w:rsidRPr="00D80027" w:rsidRDefault="00D80027" w:rsidP="002475BF">
      <w:pPr>
        <w:widowControl/>
        <w:suppressAutoHyphens w:val="0"/>
        <w:ind w:left="455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4DDF43DE" w14:textId="30E410F3" w:rsidR="00BE3081" w:rsidRPr="00D80027" w:rsidRDefault="00DF0EB5">
      <w:pPr>
        <w:tabs>
          <w:tab w:val="left" w:pos="6021"/>
        </w:tabs>
        <w:rPr>
          <w:bCs/>
          <w:i/>
          <w:iCs/>
        </w:rPr>
      </w:pPr>
      <w:r w:rsidRPr="00D80027">
        <w:rPr>
          <w:bCs/>
          <w:i/>
          <w:iCs/>
        </w:rPr>
        <w:t xml:space="preserve">                                                                       </w:t>
      </w:r>
    </w:p>
    <w:tbl>
      <w:tblPr>
        <w:tblW w:w="1587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117"/>
        <w:gridCol w:w="3120"/>
        <w:gridCol w:w="2835"/>
      </w:tblGrid>
      <w:tr w:rsidR="00BE3081" w:rsidRPr="00D80027" w14:paraId="0D2316F3" w14:textId="77777777" w:rsidTr="009F14B6">
        <w:trPr>
          <w:trHeight w:val="17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86F3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CFF3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758A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2E4A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89CD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10BB4ACD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7C315F54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BE3081" w:rsidRPr="00D80027" w14:paraId="33A693A8" w14:textId="77777777" w:rsidTr="009F14B6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1E74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0821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заттардың бойымен, астымен еңбектеуге дағдыланады: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B879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күнделікті гигиеналық дағдыларды сақтау қажеттігін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D5AB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аяқтың ұшымен, тізені жоғары көтеріп, жартылай отырып жүре алады, жүгіре алады</w:t>
            </w:r>
          </w:p>
          <w:p w14:paraId="1747E78D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CB50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13CCE88E" w14:textId="77777777" w:rsidTr="009F14B6">
        <w:trPr>
          <w:trHeight w:val="9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5479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6186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жеке дауысты және дауыссыз дыбыстарды, еліктеу сөздерін айта алуға үйрету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3B07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оқылған шығармадан қызықты үзінділерді, сөздер мен қарапайым сөз тіркестерін  қайталап айтуға дағдылану.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6437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дауысты және кейбір дауыссыз дыбыстарды анық айтады</w:t>
            </w:r>
          </w:p>
          <w:p w14:paraId="12B088BF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B70B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300F2154" w14:textId="77777777" w:rsidTr="009F14B6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54F8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8F93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көлемі, пішіні, түсі бойынша ұқсас біртекті заттарды топтастыруға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E04D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өзіне қатысты кеңістік бағыттарын анықтауға дағдыланады: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EB60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«Бір» және «көп» ұғымын толық меңгерген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9007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78A7CC27" w14:textId="77777777" w:rsidTr="009F14B6">
        <w:trPr>
          <w:trHeight w:val="111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639D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5E8B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бейнелерді фланелеграфта (сызықтарда, шаршыда), қағаз бетіне қояды және құрастыруға талпынады: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D289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геометриялық фигураларды ажыратады, оларды ою-өрнектермен безендіруді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BC04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Барлық  музыка аспаптарын  ажырата алады және ойнайды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D52B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BE3081" w:rsidRPr="00D80027" w14:paraId="6E36BA76" w14:textId="77777777" w:rsidTr="009F14B6">
        <w:trPr>
          <w:trHeight w:val="15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E5D5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0B5A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заттарды және олармен әрекет етуді біледі, оларды суреттен таниды: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2F8C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табиғат бұрышын мекендеушілерді бақылайды, топта, серуенде және табиғатта қауіпсіз мінез-құлық ережелерін сақтауға дағдыланған.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DC02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  <w:p w14:paraId="05B623E1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1879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449C3F45" w14:textId="77777777" w:rsidR="00BE3081" w:rsidRPr="00D80027" w:rsidRDefault="00DF0EB5">
      <w:pPr>
        <w:tabs>
          <w:tab w:val="left" w:pos="6021"/>
        </w:tabs>
        <w:rPr>
          <w:b/>
          <w:i/>
          <w:iCs/>
        </w:rPr>
      </w:pPr>
      <w:r w:rsidRPr="00D80027">
        <w:rPr>
          <w:b/>
          <w:i/>
          <w:iCs/>
        </w:rPr>
        <w:t xml:space="preserve">                            </w:t>
      </w:r>
    </w:p>
    <w:p w14:paraId="22236F0A" w14:textId="684750DB" w:rsidR="00BE3081" w:rsidRPr="00D80027" w:rsidRDefault="00BE3081">
      <w:pPr>
        <w:tabs>
          <w:tab w:val="left" w:pos="2183"/>
        </w:tabs>
        <w:ind w:right="187"/>
        <w:rPr>
          <w:i/>
          <w:iCs/>
        </w:rPr>
      </w:pPr>
    </w:p>
    <w:p w14:paraId="12F5C07F" w14:textId="77777777" w:rsidR="009F14B6" w:rsidRPr="00D80027" w:rsidRDefault="009F14B6">
      <w:pPr>
        <w:tabs>
          <w:tab w:val="left" w:pos="2183"/>
        </w:tabs>
        <w:ind w:right="187"/>
        <w:rPr>
          <w:i/>
          <w:iCs/>
          <w:lang w:bidi="en-US"/>
        </w:rPr>
      </w:pPr>
    </w:p>
    <w:p w14:paraId="73A945CE" w14:textId="77777777" w:rsidR="00ED385B" w:rsidRPr="00D80027" w:rsidRDefault="00ED385B">
      <w:pPr>
        <w:tabs>
          <w:tab w:val="left" w:pos="2183"/>
        </w:tabs>
        <w:ind w:right="187"/>
        <w:rPr>
          <w:i/>
          <w:iCs/>
          <w:lang w:bidi="en-US"/>
        </w:rPr>
      </w:pPr>
    </w:p>
    <w:p w14:paraId="4D4C4AFB" w14:textId="77777777" w:rsidR="00E750E9" w:rsidRPr="00D80027" w:rsidRDefault="00E750E9">
      <w:pPr>
        <w:tabs>
          <w:tab w:val="left" w:pos="2183"/>
        </w:tabs>
        <w:ind w:right="187"/>
        <w:rPr>
          <w:i/>
          <w:iCs/>
          <w:lang w:bidi="en-US"/>
        </w:rPr>
      </w:pPr>
    </w:p>
    <w:p w14:paraId="36976A31" w14:textId="77777777" w:rsidR="00E750E9" w:rsidRPr="00D80027" w:rsidRDefault="00E750E9">
      <w:pPr>
        <w:tabs>
          <w:tab w:val="left" w:pos="2183"/>
        </w:tabs>
        <w:ind w:right="187"/>
        <w:rPr>
          <w:i/>
          <w:iCs/>
          <w:lang w:bidi="en-US"/>
        </w:rPr>
      </w:pPr>
    </w:p>
    <w:p w14:paraId="2E0AB610" w14:textId="77777777" w:rsidR="00E750E9" w:rsidRPr="00D80027" w:rsidRDefault="00E750E9">
      <w:pPr>
        <w:tabs>
          <w:tab w:val="left" w:pos="2183"/>
        </w:tabs>
        <w:ind w:right="187"/>
        <w:rPr>
          <w:i/>
          <w:iCs/>
          <w:lang w:bidi="en-US"/>
        </w:rPr>
      </w:pPr>
    </w:p>
    <w:p w14:paraId="6E478C90" w14:textId="1CA51229" w:rsidR="002475BF" w:rsidRPr="00D80027" w:rsidRDefault="00D80027" w:rsidP="002475BF">
      <w:pPr>
        <w:widowControl/>
        <w:suppressAutoHyphens w:val="0"/>
        <w:jc w:val="center"/>
        <w:rPr>
          <w:b/>
          <w:i/>
          <w:iCs/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>2025 - 2026 оқу жылында бала дамуының жеке картасы</w:t>
      </w:r>
    </w:p>
    <w:p w14:paraId="5FC42027" w14:textId="77777777" w:rsidR="00C53777" w:rsidRPr="00D80027" w:rsidRDefault="00C53777" w:rsidP="002475BF">
      <w:pPr>
        <w:widowControl/>
        <w:suppressAutoHyphens w:val="0"/>
        <w:ind w:left="462"/>
        <w:rPr>
          <w:b/>
          <w:i/>
          <w:iCs/>
          <w:sz w:val="24"/>
          <w:szCs w:val="24"/>
          <w:lang w:eastAsia="ru-RU"/>
        </w:rPr>
      </w:pPr>
    </w:p>
    <w:p w14:paraId="49E86BA5" w14:textId="0BFBBD28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Аубакир Ахмедияр Айбынұлы</w:t>
      </w:r>
    </w:p>
    <w:p w14:paraId="529704EE" w14:textId="0650B820" w:rsidR="002475BF" w:rsidRPr="00D80027" w:rsidRDefault="00D80027" w:rsidP="00E750E9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74DEA31C" w14:textId="42270715" w:rsidR="00BE3081" w:rsidRPr="00D80027" w:rsidRDefault="00DF0EB5" w:rsidP="005D1C7C">
      <w:pPr>
        <w:tabs>
          <w:tab w:val="left" w:pos="7307"/>
          <w:tab w:val="left" w:pos="7552"/>
          <w:tab w:val="left" w:pos="10202"/>
          <w:tab w:val="left" w:pos="14560"/>
        </w:tabs>
        <w:spacing w:before="25"/>
        <w:ind w:left="567"/>
        <w:rPr>
          <w:b/>
          <w:i/>
          <w:iCs/>
        </w:rPr>
      </w:pPr>
      <w:r w:rsidRPr="00D80027">
        <w:rPr>
          <w:bCs/>
          <w:i/>
          <w:iCs/>
        </w:rPr>
        <w:t xml:space="preserve"> </w:t>
      </w:r>
    </w:p>
    <w:p w14:paraId="1C245A9E" w14:textId="77777777" w:rsidR="00BE3081" w:rsidRPr="00D80027" w:rsidRDefault="00DF0EB5">
      <w:pPr>
        <w:tabs>
          <w:tab w:val="left" w:pos="6021"/>
        </w:tabs>
        <w:rPr>
          <w:bCs/>
          <w:i/>
          <w:iCs/>
        </w:rPr>
      </w:pPr>
      <w:r w:rsidRPr="00D80027">
        <w:rPr>
          <w:bCs/>
          <w:i/>
          <w:iCs/>
        </w:rPr>
        <w:t xml:space="preserve">                                                                      </w:t>
      </w:r>
    </w:p>
    <w:tbl>
      <w:tblPr>
        <w:tblW w:w="1587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117"/>
        <w:gridCol w:w="3120"/>
        <w:gridCol w:w="2835"/>
      </w:tblGrid>
      <w:tr w:rsidR="00BE3081" w:rsidRPr="00D80027" w14:paraId="2A2A3FD5" w14:textId="77777777" w:rsidTr="009F14B6">
        <w:trPr>
          <w:trHeight w:val="17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132D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6C87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6651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DADD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14EB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07FA7AE5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2F494D61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BE3081" w:rsidRPr="00D80027" w14:paraId="15BE3F0A" w14:textId="77777777" w:rsidTr="009F14B6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8DB2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ABCB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заттардың бойымен, астымен еңбектеуге дағдыланады: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8B8C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өзіне-өзі қызмет көрсетудің бастапқы дағдыларына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5CEA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жүреді, аяқтың ұшымен, тізені жоғары көтеріп, жартылай отырып жүре алмайды, жүгіруге қызығушылық танытпайды</w:t>
            </w:r>
          </w:p>
          <w:p w14:paraId="0D315BCC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4BF8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58844C02" w14:textId="77777777" w:rsidTr="009F14B6">
        <w:trPr>
          <w:trHeight w:val="9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2339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0B37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таныс шығармаларды көрнекіліксіз тыңдауға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F7BA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күнделікті жиі қолданылатын сөздердің мәнін түсінеді және оларды ауызекі сөйлеуде өз бетінше дұрыс қолданады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5DA1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сөздерді жіктелуіне, септелуіне қарай байланыстырады</w:t>
            </w:r>
          </w:p>
          <w:p w14:paraId="3053D922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B98E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60E67B55" w14:textId="77777777" w:rsidTr="009F14B6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D73E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62A7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көлемі, пішіні, түсі бойынша ұқсас біртекті заттарды топтастыруға үйрету: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878C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ұстау және көру тәсілдері арқылы геометриялық фигураларды зерттейді, атады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C865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ұзындығы, ені, биіктігі, жалпы шамасы бойынша заттарды салыстырады:</w:t>
            </w:r>
          </w:p>
          <w:p w14:paraId="1AE7AFED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CA6C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1CAB6748" w14:textId="77777777" w:rsidTr="009F14B6">
        <w:trPr>
          <w:trHeight w:val="111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4D84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6811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тұрғызылған қарапайым құрылыстарды атайды және ойыншықтарды қолдана отырып, олармен ойнауға талпынады: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26F9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мүсіндеу барысында қауіпсіздікті сақтауға дағдыланған.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ED48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пішіндерді бояудың бастапқы дағдыларын игерген</w:t>
            </w:r>
          </w:p>
          <w:p w14:paraId="41E7C04B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CE9E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BE3081" w:rsidRPr="00D80027" w14:paraId="3E90CA22" w14:textId="77777777" w:rsidTr="009F14B6">
        <w:trPr>
          <w:trHeight w:val="15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ED93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17FD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заттарды және олармен әрекет етуді біледі, оларды суреттен таниды: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1ADB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үйрену: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0425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  <w:p w14:paraId="0917EF50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8AE1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57DCDDEE" w14:textId="77777777" w:rsidR="00ED385B" w:rsidRPr="00D80027" w:rsidRDefault="00ED385B">
      <w:pPr>
        <w:tabs>
          <w:tab w:val="left" w:pos="6021"/>
        </w:tabs>
        <w:rPr>
          <w:b/>
          <w:i/>
          <w:iCs/>
        </w:rPr>
      </w:pPr>
    </w:p>
    <w:p w14:paraId="4F3AD2FE" w14:textId="77777777" w:rsidR="00ED385B" w:rsidRPr="00D80027" w:rsidRDefault="00ED385B">
      <w:pPr>
        <w:tabs>
          <w:tab w:val="left" w:pos="6021"/>
        </w:tabs>
        <w:rPr>
          <w:b/>
          <w:i/>
          <w:iCs/>
        </w:rPr>
      </w:pPr>
    </w:p>
    <w:p w14:paraId="06A4F7B4" w14:textId="073EE44F" w:rsidR="002475BF" w:rsidRPr="00D80027" w:rsidRDefault="00D80027" w:rsidP="002475BF">
      <w:pPr>
        <w:widowControl/>
        <w:suppressAutoHyphens w:val="0"/>
        <w:jc w:val="center"/>
        <w:rPr>
          <w:b/>
          <w:i/>
          <w:iCs/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>2025 - 2026 оқу жылында бала дамуының жеке картасы</w:t>
      </w:r>
    </w:p>
    <w:p w14:paraId="6DDA1C6E" w14:textId="77777777" w:rsidR="002475BF" w:rsidRPr="00D80027" w:rsidRDefault="002475BF" w:rsidP="002475BF">
      <w:pPr>
        <w:widowControl/>
        <w:suppressAutoHyphens w:val="0"/>
        <w:jc w:val="center"/>
        <w:rPr>
          <w:b/>
          <w:i/>
          <w:iCs/>
          <w:sz w:val="24"/>
          <w:szCs w:val="24"/>
          <w:lang w:eastAsia="ru-RU"/>
        </w:rPr>
      </w:pPr>
    </w:p>
    <w:p w14:paraId="01BF74AF" w14:textId="10BD8B8C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Берікқызы Айару</w:t>
      </w:r>
    </w:p>
    <w:p w14:paraId="20035C9D" w14:textId="5F9245B3" w:rsidR="002475BF" w:rsidRPr="00D80027" w:rsidRDefault="00D80027" w:rsidP="002475BF">
      <w:pPr>
        <w:widowControl/>
        <w:suppressAutoHyphens w:val="0"/>
        <w:ind w:left="455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39637FE5" w14:textId="45CBB6FD" w:rsidR="00BE3081" w:rsidRPr="00D80027" w:rsidRDefault="00BE3081" w:rsidP="005D1C7C">
      <w:pPr>
        <w:tabs>
          <w:tab w:val="left" w:pos="6021"/>
        </w:tabs>
        <w:ind w:left="567"/>
        <w:rPr>
          <w:bCs/>
          <w:i/>
          <w:iCs/>
        </w:rPr>
      </w:pPr>
    </w:p>
    <w:p w14:paraId="392E5659" w14:textId="77777777" w:rsidR="00BE3081" w:rsidRPr="00D80027" w:rsidRDefault="00DF0EB5">
      <w:pPr>
        <w:tabs>
          <w:tab w:val="left" w:pos="6021"/>
        </w:tabs>
        <w:rPr>
          <w:b/>
          <w:i/>
          <w:iCs/>
        </w:rPr>
      </w:pPr>
      <w:r w:rsidRPr="00D80027">
        <w:rPr>
          <w:b/>
          <w:i/>
          <w:iCs/>
        </w:rPr>
        <w:t xml:space="preserve">                                                                      </w:t>
      </w: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3827"/>
        <w:gridCol w:w="3117"/>
        <w:gridCol w:w="3262"/>
        <w:gridCol w:w="2551"/>
      </w:tblGrid>
      <w:tr w:rsidR="00BE3081" w:rsidRPr="00D80027" w14:paraId="1F103B04" w14:textId="77777777" w:rsidTr="009F14B6">
        <w:trPr>
          <w:trHeight w:val="176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6C39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A305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C844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9D30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1507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28E6782C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2C9D0687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BE3081" w:rsidRPr="00D80027" w14:paraId="447B7B05" w14:textId="77777777" w:rsidTr="009F14B6">
        <w:trPr>
          <w:trHeight w:val="55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D75A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7BCC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34BA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өзіне-өзі қызмет көрсетудің бастапқы дағдыларына үйрету.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8176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сөздерді жіктелуіне, септелуіне қарай байланыстырады</w:t>
            </w:r>
          </w:p>
          <w:p w14:paraId="3632670E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6019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0A18D6B1" w14:textId="77777777" w:rsidTr="009F14B6">
        <w:trPr>
          <w:trHeight w:val="9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43C9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4F1C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BDE3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сөздерді жіктелуіне, септелуіне қарай байланыстыруға үйрету.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89B4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ересектердің сөзін тыңдайды және түсінеді, өз ойын айтады:</w:t>
            </w:r>
          </w:p>
          <w:p w14:paraId="780F88DE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9B9F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61224C19" w14:textId="77777777" w:rsidTr="009F14B6">
        <w:trPr>
          <w:trHeight w:val="43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F30E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471D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түсі, көлемі, пішіні бойынша заттарды өз бетінше зерттейді және салыстыруға талпынады: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F415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ұстау және көру тәсілдері арқылы геометриялық фигураларды зерттейді, алуға үйрету.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AD96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өзіне қатысты кеңістік бағыттарын анықтайды:</w:t>
            </w:r>
          </w:p>
          <w:p w14:paraId="2ED112F5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1513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BE3081" w:rsidRPr="00D80027" w14:paraId="54FA9F34" w14:textId="77777777" w:rsidTr="009F14B6">
        <w:trPr>
          <w:trHeight w:val="111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3EE2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6235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ересектердің көрсеткен қимылдарын қайталайды (шапалақтайды, аяқтарын тарсылдатады, қолдың білектерін айналдырады):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59B5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сурет салуда ұқыптылық танытады, қауіпсіздікті сақтауға үйрету.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2F0C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билейтін әуендерге сәйкес қимылдарды өз бетінше орындайды:</w:t>
            </w:r>
          </w:p>
          <w:p w14:paraId="3E4EC556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563F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BE3081" w:rsidRPr="00D80027" w14:paraId="3B250F9F" w14:textId="77777777" w:rsidTr="009F14B6">
        <w:trPr>
          <w:trHeight w:val="156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7285" w14:textId="77777777" w:rsidR="00BE3081" w:rsidRPr="00D80027" w:rsidRDefault="00DF0EB5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2FFB" w14:textId="77777777" w:rsidR="00BE3081" w:rsidRPr="00D80027" w:rsidRDefault="00DF0EB5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дәмі, сыртқы белгілері бойынша көгөністер мен жемістерді ажыратады және атауға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9DF3" w14:textId="77777777" w:rsidR="00BE3081" w:rsidRPr="00D80027" w:rsidRDefault="00DF0EB5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үйрету.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7773" w14:textId="77777777" w:rsidR="00BE3081" w:rsidRPr="00D80027" w:rsidRDefault="00DF0EB5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ие:</w:t>
            </w:r>
          </w:p>
          <w:p w14:paraId="0C986081" w14:textId="77777777" w:rsidR="00BE3081" w:rsidRPr="00D80027" w:rsidRDefault="00BE3081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F3BA" w14:textId="77777777" w:rsidR="00BE3081" w:rsidRPr="00D80027" w:rsidRDefault="00DF0EB5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bookmarkEnd w:id="0"/>
    </w:tbl>
    <w:p w14:paraId="17D51391" w14:textId="77777777" w:rsidR="00BE3081" w:rsidRPr="00D80027" w:rsidRDefault="00BE3081">
      <w:pPr>
        <w:tabs>
          <w:tab w:val="left" w:pos="6021"/>
        </w:tabs>
        <w:ind w:right="187"/>
        <w:rPr>
          <w:i/>
          <w:iCs/>
        </w:rPr>
      </w:pPr>
    </w:p>
    <w:p w14:paraId="645C5C1E" w14:textId="77777777" w:rsidR="00BE3081" w:rsidRPr="00D80027" w:rsidRDefault="00BE3081">
      <w:pPr>
        <w:tabs>
          <w:tab w:val="left" w:pos="2183"/>
        </w:tabs>
        <w:ind w:right="187"/>
        <w:rPr>
          <w:i/>
          <w:iCs/>
          <w:lang w:bidi="en-US"/>
        </w:rPr>
      </w:pPr>
    </w:p>
    <w:p w14:paraId="4646DED0" w14:textId="77777777" w:rsidR="00BE3081" w:rsidRPr="00D80027" w:rsidRDefault="00BE3081">
      <w:pPr>
        <w:tabs>
          <w:tab w:val="left" w:pos="6021"/>
        </w:tabs>
        <w:rPr>
          <w:b/>
          <w:i/>
          <w:iCs/>
        </w:rPr>
      </w:pPr>
    </w:p>
    <w:p w14:paraId="1B0CD0AC" w14:textId="77777777" w:rsidR="0088741A" w:rsidRPr="00D80027" w:rsidRDefault="0088741A">
      <w:pPr>
        <w:tabs>
          <w:tab w:val="left" w:pos="6021"/>
        </w:tabs>
        <w:rPr>
          <w:b/>
          <w:i/>
          <w:iCs/>
        </w:rPr>
      </w:pPr>
    </w:p>
    <w:p w14:paraId="27DEAB54" w14:textId="77777777" w:rsidR="00BE3081" w:rsidRPr="00D80027" w:rsidRDefault="00BE3081">
      <w:pPr>
        <w:tabs>
          <w:tab w:val="left" w:pos="6021"/>
        </w:tabs>
        <w:rPr>
          <w:b/>
          <w:i/>
          <w:iCs/>
        </w:rPr>
      </w:pPr>
    </w:p>
    <w:p w14:paraId="01629D57" w14:textId="77777777" w:rsidR="005D1C7C" w:rsidRPr="00D80027" w:rsidRDefault="005D1C7C">
      <w:pPr>
        <w:tabs>
          <w:tab w:val="left" w:pos="6021"/>
        </w:tabs>
        <w:rPr>
          <w:b/>
          <w:i/>
          <w:iCs/>
        </w:rPr>
      </w:pPr>
    </w:p>
    <w:p w14:paraId="1EBD4AD1" w14:textId="77777777" w:rsidR="00ED385B" w:rsidRPr="00D80027" w:rsidRDefault="00ED385B">
      <w:pPr>
        <w:tabs>
          <w:tab w:val="left" w:pos="6021"/>
        </w:tabs>
        <w:rPr>
          <w:b/>
          <w:i/>
          <w:iCs/>
        </w:rPr>
      </w:pPr>
    </w:p>
    <w:p w14:paraId="3C04C157" w14:textId="50D5C58A" w:rsidR="002475BF" w:rsidRPr="00D80027" w:rsidRDefault="00D80027" w:rsidP="002475BF">
      <w:pPr>
        <w:widowControl/>
        <w:suppressAutoHyphens w:val="0"/>
        <w:jc w:val="center"/>
        <w:rPr>
          <w:b/>
          <w:i/>
          <w:iCs/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>2025 - 2026 оқу жылында бала дамуының жеке картасы</w:t>
      </w:r>
    </w:p>
    <w:p w14:paraId="323CFBB0" w14:textId="77777777" w:rsidR="00C53777" w:rsidRPr="00D80027" w:rsidRDefault="00C53777" w:rsidP="002475BF">
      <w:pPr>
        <w:widowControl/>
        <w:suppressAutoHyphens w:val="0"/>
        <w:ind w:left="462"/>
        <w:rPr>
          <w:b/>
          <w:i/>
          <w:iCs/>
          <w:sz w:val="24"/>
          <w:szCs w:val="24"/>
          <w:lang w:eastAsia="ru-RU"/>
        </w:rPr>
      </w:pPr>
    </w:p>
    <w:p w14:paraId="1D79E9F8" w14:textId="7D935D59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Жұмаділдә Е</w:t>
      </w:r>
      <w:r w:rsidR="00A2011B">
        <w:rPr>
          <w:i/>
          <w:sz w:val="24"/>
          <w:szCs w:val="24"/>
        </w:rPr>
        <w:t>л</w:t>
      </w:r>
      <w:r w:rsidR="002E026C" w:rsidRPr="003A0BFA">
        <w:rPr>
          <w:i/>
          <w:sz w:val="24"/>
          <w:szCs w:val="24"/>
        </w:rPr>
        <w:t>нұр Оралбекұлы</w:t>
      </w:r>
    </w:p>
    <w:p w14:paraId="12705100" w14:textId="617D3128" w:rsidR="002475BF" w:rsidRPr="00D80027" w:rsidRDefault="00D80027" w:rsidP="002475BF">
      <w:pPr>
        <w:widowControl/>
        <w:suppressAutoHyphens w:val="0"/>
        <w:ind w:left="455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1536B7B7" w14:textId="1F94C4CC" w:rsidR="00F66287" w:rsidRPr="00D80027" w:rsidRDefault="00F66287" w:rsidP="00F66287">
      <w:pPr>
        <w:tabs>
          <w:tab w:val="left" w:pos="7307"/>
          <w:tab w:val="left" w:pos="7552"/>
          <w:tab w:val="left" w:pos="10202"/>
          <w:tab w:val="left" w:pos="14560"/>
        </w:tabs>
        <w:spacing w:before="25"/>
        <w:ind w:left="567"/>
        <w:rPr>
          <w:i/>
          <w:iCs/>
        </w:rPr>
      </w:pPr>
    </w:p>
    <w:p w14:paraId="6F32939C" w14:textId="77777777" w:rsidR="00F66287" w:rsidRPr="00D80027" w:rsidRDefault="00F66287" w:rsidP="00F66287">
      <w:pPr>
        <w:tabs>
          <w:tab w:val="left" w:pos="2183"/>
        </w:tabs>
        <w:ind w:right="187"/>
        <w:jc w:val="center"/>
        <w:rPr>
          <w:i/>
          <w:iCs/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260"/>
        <w:gridCol w:w="3402"/>
        <w:gridCol w:w="3259"/>
        <w:gridCol w:w="3262"/>
        <w:gridCol w:w="2551"/>
      </w:tblGrid>
      <w:tr w:rsidR="00F66287" w:rsidRPr="00D80027" w14:paraId="391C3E9A" w14:textId="77777777" w:rsidTr="002475BF">
        <w:trPr>
          <w:trHeight w:val="158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C75B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8EF4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F683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0890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3149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0373A779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06EC7A4B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F66287" w:rsidRPr="00D80027" w14:paraId="1EFA96D0" w14:textId="77777777" w:rsidTr="002475BF">
        <w:trPr>
          <w:trHeight w:val="55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6BFF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C524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қарқынды өзгертіп жүреді, жүгіруге талпынады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D60F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дағыланады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F170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аяқтың ұшымен, тізені жоғары көтеріп, жартылай отырып жүре алады, жүгіре алады</w:t>
            </w:r>
          </w:p>
          <w:p w14:paraId="424B366C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93D1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53172D55" w14:textId="77777777" w:rsidTr="002475BF">
        <w:trPr>
          <w:trHeight w:val="9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73E5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D2DC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eastAsia="Times New Roman" w:hAnsi="Times New Roman"/>
                <w:i/>
                <w:iCs/>
                <w:color w:val="000000" w:themeColor="text1"/>
                <w:lang w:val="kk-KZ"/>
              </w:rPr>
              <w:t>үлгі мен ауызша нұсқауға сүйеніп, тапсырмаларды орындауға үйрету:</w:t>
            </w:r>
            <w:r w:rsidRPr="00D80027">
              <w:rPr>
                <w:rFonts w:ascii="Times New Roman" w:eastAsia="Times New Roman" w:hAnsi="Times New Roman"/>
                <w:i/>
                <w:iCs/>
                <w:color w:val="000000" w:themeColor="text1"/>
                <w:lang w:val="kk-KZ"/>
              </w:rPr>
              <w:tab/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2462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дауысты және кейбір дауыссыз дыбыстарды анық айта алуға үйрету.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6AA4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дауысты және кейбір дауыссыз дыбыстарды анық айтады</w:t>
            </w:r>
          </w:p>
          <w:p w14:paraId="59E7E168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25BA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10478245" w14:textId="77777777" w:rsidTr="002475BF">
        <w:trPr>
          <w:trHeight w:val="43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EAC6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800D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үлгі мен ауызша нұсқауға сүйеніп, тапсырмаларды орындауға дағдыланады: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4F8E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«бір», «көп» ұғымдарын ажыратуға үйрену.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FCD0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«Бір» және «көп» ұғымын толық меңгерген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85B6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37DCEDBE" w14:textId="77777777" w:rsidTr="00C53777">
        <w:trPr>
          <w:trHeight w:val="3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3ACE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AAFA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қаламды дұрыс ұстайды, тік және тұйықталған дөңгелек сызықтарды қағаз бетінде жеңіл жүргізуге тырысады: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373A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балалар музыка аспаптарын біледі, оларда ойнауға үйрену.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7008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Барлық  музыка аспаптарын  ажырата алады және ойнайды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B315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66287" w:rsidRPr="00D80027" w14:paraId="6D7BBC7A" w14:textId="77777777" w:rsidTr="00C53777">
        <w:trPr>
          <w:trHeight w:val="11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9965F2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</w:p>
          <w:p w14:paraId="64E8B92C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14B908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есімін атағанда жауап береді, өзін айнадан және фотосуреттерден тануға талпынады: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0B3EE5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отбасы мүшелері мен өзіне жақын адамдардың есімдерін атауға дағдылану.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78D2F8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  <w:p w14:paraId="094276FF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DBD4B3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3EFA9246" w14:textId="77777777" w:rsidR="00F66287" w:rsidRPr="00D80027" w:rsidRDefault="00F66287" w:rsidP="00F66287">
      <w:pPr>
        <w:tabs>
          <w:tab w:val="left" w:pos="6021"/>
        </w:tabs>
        <w:rPr>
          <w:i/>
          <w:iCs/>
        </w:rPr>
      </w:pPr>
      <w:r w:rsidRPr="00D80027">
        <w:rPr>
          <w:b/>
          <w:i/>
          <w:iCs/>
        </w:rPr>
        <w:t xml:space="preserve">                                                                   </w:t>
      </w:r>
    </w:p>
    <w:p w14:paraId="2DCA6E4F" w14:textId="77777777" w:rsidR="00F66287" w:rsidRPr="00D80027" w:rsidRDefault="00F66287" w:rsidP="00F66287">
      <w:pPr>
        <w:tabs>
          <w:tab w:val="left" w:pos="6021"/>
        </w:tabs>
        <w:rPr>
          <w:b/>
          <w:i/>
          <w:iCs/>
          <w:lang w:bidi="en-US"/>
        </w:rPr>
      </w:pPr>
    </w:p>
    <w:p w14:paraId="49F68F3C" w14:textId="77777777" w:rsidR="00F66287" w:rsidRPr="00D80027" w:rsidRDefault="00F66287" w:rsidP="00F66287">
      <w:pPr>
        <w:tabs>
          <w:tab w:val="left" w:pos="6021"/>
        </w:tabs>
        <w:rPr>
          <w:b/>
          <w:i/>
          <w:iCs/>
          <w:lang w:bidi="en-US"/>
        </w:rPr>
      </w:pPr>
    </w:p>
    <w:p w14:paraId="12E1D607" w14:textId="77777777" w:rsidR="00F66287" w:rsidRPr="00D80027" w:rsidRDefault="00F66287" w:rsidP="00F66287">
      <w:pPr>
        <w:tabs>
          <w:tab w:val="left" w:pos="6021"/>
        </w:tabs>
        <w:rPr>
          <w:b/>
          <w:i/>
          <w:iCs/>
          <w:lang w:bidi="en-US"/>
        </w:rPr>
      </w:pPr>
    </w:p>
    <w:p w14:paraId="7CDC8D3A" w14:textId="77777777" w:rsidR="00F66287" w:rsidRPr="00D80027" w:rsidRDefault="00F66287" w:rsidP="00F66287">
      <w:pPr>
        <w:tabs>
          <w:tab w:val="left" w:pos="6021"/>
        </w:tabs>
        <w:rPr>
          <w:b/>
          <w:i/>
          <w:iCs/>
          <w:lang w:bidi="en-US"/>
        </w:rPr>
      </w:pPr>
    </w:p>
    <w:p w14:paraId="59071CF4" w14:textId="77777777" w:rsidR="00E750E9" w:rsidRPr="00D80027" w:rsidRDefault="00E750E9" w:rsidP="00F66287">
      <w:pPr>
        <w:tabs>
          <w:tab w:val="left" w:pos="6021"/>
        </w:tabs>
        <w:rPr>
          <w:b/>
          <w:i/>
          <w:iCs/>
          <w:lang w:bidi="en-US"/>
        </w:rPr>
      </w:pPr>
    </w:p>
    <w:p w14:paraId="5D90ED06" w14:textId="77777777" w:rsidR="00E750E9" w:rsidRPr="00D80027" w:rsidRDefault="00E750E9" w:rsidP="00F66287">
      <w:pPr>
        <w:tabs>
          <w:tab w:val="left" w:pos="6021"/>
        </w:tabs>
        <w:rPr>
          <w:b/>
          <w:i/>
          <w:iCs/>
          <w:lang w:bidi="en-US"/>
        </w:rPr>
      </w:pPr>
    </w:p>
    <w:p w14:paraId="79E02711" w14:textId="3500A226" w:rsidR="002475BF" w:rsidRPr="00D80027" w:rsidRDefault="00D80027" w:rsidP="002475BF">
      <w:pPr>
        <w:widowControl/>
        <w:suppressAutoHyphens w:val="0"/>
        <w:jc w:val="center"/>
        <w:rPr>
          <w:b/>
          <w:i/>
          <w:iCs/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>2025 - 2026 оқу жылында бала дамуының жеке картасы</w:t>
      </w:r>
    </w:p>
    <w:p w14:paraId="238F34B6" w14:textId="77777777" w:rsidR="00C53777" w:rsidRPr="00D80027" w:rsidRDefault="00C53777" w:rsidP="002475BF">
      <w:pPr>
        <w:widowControl/>
        <w:suppressAutoHyphens w:val="0"/>
        <w:ind w:left="462"/>
        <w:rPr>
          <w:b/>
          <w:i/>
          <w:iCs/>
          <w:sz w:val="24"/>
          <w:szCs w:val="24"/>
          <w:lang w:eastAsia="ru-RU"/>
        </w:rPr>
      </w:pPr>
    </w:p>
    <w:p w14:paraId="2747AE9D" w14:textId="1F8CF4D5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Нұрмахан Алихан Нұрболұлы</w:t>
      </w:r>
    </w:p>
    <w:p w14:paraId="2D76C48E" w14:textId="44EEFA03" w:rsidR="002475BF" w:rsidRPr="00D80027" w:rsidRDefault="00D80027" w:rsidP="002475BF">
      <w:pPr>
        <w:widowControl/>
        <w:suppressAutoHyphens w:val="0"/>
        <w:ind w:left="455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403E711D" w14:textId="77777777" w:rsidR="00F66287" w:rsidRPr="00D80027" w:rsidRDefault="00F66287" w:rsidP="00F66287">
      <w:pPr>
        <w:tabs>
          <w:tab w:val="left" w:pos="2183"/>
        </w:tabs>
        <w:ind w:right="187"/>
        <w:jc w:val="center"/>
        <w:rPr>
          <w:i/>
          <w:iCs/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3685"/>
        <w:gridCol w:w="3370"/>
        <w:gridCol w:w="3151"/>
        <w:gridCol w:w="2551"/>
      </w:tblGrid>
      <w:tr w:rsidR="00F66287" w:rsidRPr="00D80027" w14:paraId="4D67A533" w14:textId="77777777" w:rsidTr="002475BF">
        <w:trPr>
          <w:trHeight w:val="158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36AF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A68C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33EE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20F5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1545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1318CFBC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39E626B4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F66287" w:rsidRPr="00D80027" w14:paraId="48F0692C" w14:textId="77777777" w:rsidTr="002475BF">
        <w:trPr>
          <w:trHeight w:val="55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7F41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9F67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1480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үйрену.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436D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жүреді, аяқтың ұшымен, тізені жоғары көтеріп, жартылай отырып жүре алмайды, жүгіруге қызығушылық танытпайды</w:t>
            </w:r>
          </w:p>
          <w:p w14:paraId="2EF966AB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7F32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5AD339AE" w14:textId="77777777" w:rsidTr="002475BF">
        <w:trPr>
          <w:trHeight w:val="1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85D0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6BAE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DA5C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дауысты және кейбір дауыссыз дыбыстарды анық айтуға үйрену.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E7B2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сөздерді жіктелуіне, септелуіне қарай байланыстырады</w:t>
            </w:r>
          </w:p>
          <w:p w14:paraId="0AEE5D47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1673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08C2FF25" w14:textId="77777777" w:rsidTr="002475BF">
        <w:trPr>
          <w:trHeight w:val="43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A472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9A43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rFonts w:eastAsia="Calibri"/>
                <w:i/>
                <w:iCs/>
                <w:noProof/>
                <w:color w:val="000000" w:themeColor="text1"/>
              </w:rPr>
              <w:t>түрлі көлемдегі геометриялық фигураларды негізгі қасиеттері бойынша салыстыруға талпынуда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9EBC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жаңаны тануға ұмтылады, заттарды қызығып, қуанып зерттеуге дағдыланады.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5415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ұзындығы, ені, биіктігі, жалпы шамасы бойынша заттарды салыстырады:</w:t>
            </w:r>
          </w:p>
          <w:p w14:paraId="76AB95E6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8487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46B7D5F1" w14:textId="77777777" w:rsidTr="002475BF">
        <w:trPr>
          <w:trHeight w:val="9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E896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9A89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3DA8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қазақ халқының қарапайым би қимылдарын үйрену.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1F3D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пішіндерді бояудың бастапқы дағдыларын игерген</w:t>
            </w:r>
          </w:p>
          <w:p w14:paraId="5C1F2C64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F23D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66287" w:rsidRPr="00D80027" w14:paraId="0A733375" w14:textId="77777777" w:rsidTr="002475BF">
        <w:trPr>
          <w:trHeight w:val="1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58D8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</w:p>
          <w:p w14:paraId="6A380539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42BD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F6C6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сөздерді жіктелуіне, септелуіне қарай байланыстыру ға талпынады.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C08D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  <w:p w14:paraId="29BFE207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E34F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0089B63F" w14:textId="77777777" w:rsidR="00F66287" w:rsidRPr="00D80027" w:rsidRDefault="00F66287" w:rsidP="00F66287">
      <w:pPr>
        <w:tabs>
          <w:tab w:val="left" w:pos="6021"/>
        </w:tabs>
        <w:rPr>
          <w:b/>
          <w:i/>
          <w:iCs/>
        </w:rPr>
      </w:pPr>
      <w:r w:rsidRPr="00D80027">
        <w:rPr>
          <w:b/>
          <w:i/>
          <w:iCs/>
        </w:rPr>
        <w:t xml:space="preserve">                                                </w:t>
      </w:r>
    </w:p>
    <w:p w14:paraId="3E213ED7" w14:textId="77777777" w:rsidR="00F66287" w:rsidRPr="00D80027" w:rsidRDefault="00F66287" w:rsidP="00F66287">
      <w:pPr>
        <w:tabs>
          <w:tab w:val="left" w:pos="6021"/>
        </w:tabs>
        <w:rPr>
          <w:b/>
          <w:i/>
          <w:iCs/>
          <w:lang w:bidi="en-US"/>
        </w:rPr>
      </w:pPr>
    </w:p>
    <w:p w14:paraId="1C74A18A" w14:textId="77777777" w:rsidR="00F66287" w:rsidRPr="00D80027" w:rsidRDefault="00F66287" w:rsidP="00F66287">
      <w:pPr>
        <w:tabs>
          <w:tab w:val="left" w:pos="6021"/>
        </w:tabs>
        <w:rPr>
          <w:b/>
          <w:i/>
          <w:iCs/>
        </w:rPr>
      </w:pPr>
      <w:r w:rsidRPr="00D80027">
        <w:rPr>
          <w:b/>
          <w:i/>
          <w:iCs/>
        </w:rPr>
        <w:t xml:space="preserve">                                                                         </w:t>
      </w:r>
    </w:p>
    <w:p w14:paraId="4165EB7F" w14:textId="77777777" w:rsidR="00F66287" w:rsidRPr="00D80027" w:rsidRDefault="00F66287" w:rsidP="00F66287">
      <w:pPr>
        <w:tabs>
          <w:tab w:val="left" w:pos="6021"/>
        </w:tabs>
        <w:rPr>
          <w:b/>
          <w:i/>
          <w:iCs/>
          <w:lang w:bidi="en-US"/>
        </w:rPr>
      </w:pPr>
    </w:p>
    <w:p w14:paraId="7E084219" w14:textId="77777777" w:rsidR="00F66287" w:rsidRPr="00D80027" w:rsidRDefault="00F66287" w:rsidP="00F66287">
      <w:pPr>
        <w:tabs>
          <w:tab w:val="left" w:pos="6021"/>
        </w:tabs>
        <w:rPr>
          <w:i/>
          <w:iCs/>
          <w:lang w:bidi="en-US"/>
        </w:rPr>
      </w:pPr>
    </w:p>
    <w:p w14:paraId="45B94AA3" w14:textId="77777777" w:rsidR="00E750E9" w:rsidRPr="00D80027" w:rsidRDefault="00E750E9" w:rsidP="00F66287">
      <w:pPr>
        <w:tabs>
          <w:tab w:val="left" w:pos="6021"/>
        </w:tabs>
        <w:rPr>
          <w:i/>
          <w:iCs/>
          <w:lang w:bidi="en-US"/>
        </w:rPr>
      </w:pPr>
    </w:p>
    <w:p w14:paraId="40F5E79C" w14:textId="77777777" w:rsidR="00E750E9" w:rsidRPr="00D80027" w:rsidRDefault="00E750E9" w:rsidP="00F66287">
      <w:pPr>
        <w:tabs>
          <w:tab w:val="left" w:pos="6021"/>
        </w:tabs>
        <w:rPr>
          <w:i/>
          <w:iCs/>
          <w:lang w:bidi="en-US"/>
        </w:rPr>
      </w:pPr>
    </w:p>
    <w:p w14:paraId="1DDCA68E" w14:textId="77777777" w:rsidR="00F66287" w:rsidRPr="00D80027" w:rsidRDefault="00F66287" w:rsidP="00F66287">
      <w:pPr>
        <w:tabs>
          <w:tab w:val="left" w:pos="6021"/>
        </w:tabs>
        <w:rPr>
          <w:i/>
          <w:iCs/>
          <w:lang w:bidi="en-US"/>
        </w:rPr>
      </w:pPr>
    </w:p>
    <w:p w14:paraId="405F3E33" w14:textId="2297D3E5" w:rsidR="002475BF" w:rsidRPr="00D80027" w:rsidRDefault="00D80027" w:rsidP="002475BF">
      <w:pPr>
        <w:widowControl/>
        <w:suppressAutoHyphens w:val="0"/>
        <w:jc w:val="center"/>
        <w:rPr>
          <w:b/>
          <w:i/>
          <w:iCs/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>2025 - 2026 оқу жылында бала дамуының жеке картасы</w:t>
      </w:r>
    </w:p>
    <w:p w14:paraId="5DD26E58" w14:textId="77777777" w:rsidR="00C53777" w:rsidRPr="00D80027" w:rsidRDefault="00C53777" w:rsidP="002475BF">
      <w:pPr>
        <w:widowControl/>
        <w:suppressAutoHyphens w:val="0"/>
        <w:ind w:left="462"/>
        <w:rPr>
          <w:b/>
          <w:i/>
          <w:iCs/>
          <w:sz w:val="24"/>
          <w:szCs w:val="24"/>
          <w:lang w:eastAsia="ru-RU"/>
        </w:rPr>
      </w:pPr>
    </w:p>
    <w:p w14:paraId="20E1F05D" w14:textId="1971236F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Қуанышбек Аян Дарх</w:t>
      </w:r>
      <w:r w:rsidR="00A2011B">
        <w:rPr>
          <w:i/>
          <w:sz w:val="24"/>
          <w:szCs w:val="24"/>
        </w:rPr>
        <w:t>а</w:t>
      </w:r>
      <w:r w:rsidR="002E026C" w:rsidRPr="003A0BFA">
        <w:rPr>
          <w:i/>
          <w:sz w:val="24"/>
          <w:szCs w:val="24"/>
        </w:rPr>
        <w:t>нұлы</w:t>
      </w:r>
    </w:p>
    <w:p w14:paraId="1EE31B4D" w14:textId="7ABB3690" w:rsidR="002475BF" w:rsidRPr="00D80027" w:rsidRDefault="00D80027" w:rsidP="002475BF">
      <w:pPr>
        <w:widowControl/>
        <w:suppressAutoHyphens w:val="0"/>
        <w:ind w:left="455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66269A58" w14:textId="77777777" w:rsidR="00F66287" w:rsidRPr="00D80027" w:rsidRDefault="00F66287" w:rsidP="00F66287">
      <w:pPr>
        <w:tabs>
          <w:tab w:val="left" w:pos="6021"/>
        </w:tabs>
        <w:spacing w:line="270" w:lineRule="exact"/>
        <w:rPr>
          <w:i/>
          <w:iCs/>
        </w:rPr>
      </w:pPr>
    </w:p>
    <w:tbl>
      <w:tblPr>
        <w:tblW w:w="1601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3685"/>
        <w:gridCol w:w="3402"/>
        <w:gridCol w:w="3402"/>
        <w:gridCol w:w="2552"/>
      </w:tblGrid>
      <w:tr w:rsidR="00F66287" w:rsidRPr="00D80027" w14:paraId="4F483660" w14:textId="77777777" w:rsidTr="002475BF">
        <w:trPr>
          <w:trHeight w:val="176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0CBD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A8A4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90B1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AC8C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2CF5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7ECF9262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7C2FC291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F66287" w:rsidRPr="00D80027" w14:paraId="74FC357A" w14:textId="77777777" w:rsidTr="002475BF">
        <w:trPr>
          <w:trHeight w:val="74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EAE7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5437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белгілі бір ретпен киінеді және шешуге дағдыланады: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B9F1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ab/>
              <w:t>өзіне-өзі қызмет көрсетудің бастапқы дағдыларын үйрету.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24FA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сөздерді жіктелуіне, септелуіне қарай байланыстырады</w:t>
            </w:r>
          </w:p>
          <w:p w14:paraId="0A9636CF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4837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5EE0003E" w14:textId="77777777" w:rsidTr="002475BF">
        <w:trPr>
          <w:trHeight w:val="132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7ED0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9DD9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шағын әңгімелерді көрнекі сүйемелдеусіз тыңдап, қарапайым сұрақтарға жауап беруге үйрету: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4EB8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сөздерді жіктелуіне, септелуіне қарай байланыстыру ға талпынады.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CE39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ересектердің сөзін тыңдайды және түсінеді, өз ойын айтады:</w:t>
            </w:r>
          </w:p>
          <w:p w14:paraId="155D3155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4E70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55CFCC8F" w14:textId="77777777" w:rsidTr="002475BF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3765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F49C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түсі, көлемі, пішіні бойынша заттарды өз бетінше зерттейді және салыстыруға дағдыланады: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D320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ұстау және көру тәсілдері арқылы геометриялық фигураларды зерттеуге үйрену.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2CEB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өзіне қатысты кеңістік бағыттарын анықтайды:</w:t>
            </w:r>
          </w:p>
          <w:p w14:paraId="011F195A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4D57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03C75352" w14:textId="77777777" w:rsidTr="002475BF">
        <w:trPr>
          <w:trHeight w:val="125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7A02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іс-әрекетінің дамуы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57AD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қағазға және құмға сурет салудың бастапқы техникасын меңгеруге үйрету: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3D1F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әннің қарқынына сәйкес топпен қосылып ән айтады, әнді барлығымен бірге бастайды және аяқтаауға дағдыланады.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ADB8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билейтін әуендерге сәйкес қимылдарды өз бетінше орындайды:</w:t>
            </w:r>
          </w:p>
          <w:p w14:paraId="7F46556A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C116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66287" w:rsidRPr="00D80027" w14:paraId="1E276901" w14:textId="77777777" w:rsidTr="002475BF">
        <w:trPr>
          <w:trHeight w:val="151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1A9A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470F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өсімдіктер мен жануарларға қамқорлық танытады: оларды жақсы көреді,  сипауға дағдыланады: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DE5E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үйрену.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A6C5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ие:</w:t>
            </w:r>
          </w:p>
          <w:p w14:paraId="6B90BFB0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A0E6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8F40FD8" w14:textId="77777777" w:rsidR="00F66287" w:rsidRPr="00D80027" w:rsidRDefault="00F66287" w:rsidP="00F66287">
      <w:pPr>
        <w:tabs>
          <w:tab w:val="left" w:pos="6021"/>
        </w:tabs>
        <w:rPr>
          <w:i/>
          <w:iCs/>
        </w:rPr>
      </w:pPr>
    </w:p>
    <w:p w14:paraId="7610D26B" w14:textId="77777777" w:rsidR="00F66287" w:rsidRPr="00D80027" w:rsidRDefault="00F66287" w:rsidP="00F66287">
      <w:pPr>
        <w:tabs>
          <w:tab w:val="left" w:pos="6021"/>
        </w:tabs>
        <w:rPr>
          <w:i/>
          <w:iCs/>
        </w:rPr>
      </w:pPr>
    </w:p>
    <w:p w14:paraId="7E6543DC" w14:textId="77777777" w:rsidR="00F66287" w:rsidRPr="00D80027" w:rsidRDefault="00F66287" w:rsidP="00F66287">
      <w:pPr>
        <w:tabs>
          <w:tab w:val="left" w:pos="6021"/>
        </w:tabs>
        <w:rPr>
          <w:i/>
          <w:iCs/>
        </w:rPr>
      </w:pPr>
    </w:p>
    <w:p w14:paraId="0DE94BD5" w14:textId="77777777" w:rsidR="00F66287" w:rsidRPr="00D80027" w:rsidRDefault="00F66287" w:rsidP="00F66287">
      <w:pPr>
        <w:tabs>
          <w:tab w:val="left" w:pos="6021"/>
        </w:tabs>
        <w:rPr>
          <w:i/>
          <w:iCs/>
        </w:rPr>
      </w:pPr>
    </w:p>
    <w:p w14:paraId="5A400646" w14:textId="77777777" w:rsidR="00E750E9" w:rsidRPr="00D80027" w:rsidRDefault="00E750E9" w:rsidP="00F66287">
      <w:pPr>
        <w:tabs>
          <w:tab w:val="left" w:pos="6021"/>
        </w:tabs>
        <w:rPr>
          <w:i/>
          <w:iCs/>
        </w:rPr>
      </w:pPr>
    </w:p>
    <w:p w14:paraId="4A0ED610" w14:textId="77777777" w:rsidR="00F66287" w:rsidRPr="00D80027" w:rsidRDefault="00F66287" w:rsidP="00F66287">
      <w:pPr>
        <w:tabs>
          <w:tab w:val="left" w:pos="6021"/>
        </w:tabs>
        <w:rPr>
          <w:i/>
          <w:iCs/>
        </w:rPr>
      </w:pPr>
    </w:p>
    <w:p w14:paraId="76156831" w14:textId="77777777" w:rsidR="00F66287" w:rsidRPr="00D80027" w:rsidRDefault="00F66287" w:rsidP="00F66287">
      <w:pPr>
        <w:tabs>
          <w:tab w:val="left" w:pos="6021"/>
        </w:tabs>
        <w:rPr>
          <w:i/>
          <w:iCs/>
        </w:rPr>
      </w:pPr>
    </w:p>
    <w:p w14:paraId="099B11EC" w14:textId="24B17B11" w:rsidR="002475BF" w:rsidRPr="00D80027" w:rsidRDefault="00D80027" w:rsidP="002475BF">
      <w:pPr>
        <w:widowControl/>
        <w:suppressAutoHyphens w:val="0"/>
        <w:jc w:val="center"/>
        <w:rPr>
          <w:b/>
          <w:i/>
          <w:iCs/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>2025 - 2026 оқу жылында бала дамуының жеке картасы</w:t>
      </w:r>
    </w:p>
    <w:p w14:paraId="0D3B8B3C" w14:textId="77777777" w:rsidR="00C53777" w:rsidRPr="00D80027" w:rsidRDefault="00C53777" w:rsidP="002475BF">
      <w:pPr>
        <w:widowControl/>
        <w:suppressAutoHyphens w:val="0"/>
        <w:ind w:left="462"/>
        <w:rPr>
          <w:b/>
          <w:i/>
          <w:iCs/>
          <w:sz w:val="24"/>
          <w:szCs w:val="24"/>
          <w:lang w:eastAsia="ru-RU"/>
        </w:rPr>
      </w:pPr>
    </w:p>
    <w:p w14:paraId="1D0B4003" w14:textId="4F05A6D7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Бақыт Адия Мұратқызы</w:t>
      </w:r>
    </w:p>
    <w:p w14:paraId="4DA92785" w14:textId="764A4649" w:rsidR="002475BF" w:rsidRPr="00D80027" w:rsidRDefault="00D80027" w:rsidP="002475BF">
      <w:pPr>
        <w:widowControl/>
        <w:suppressAutoHyphens w:val="0"/>
        <w:ind w:left="455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4CFAB82E" w14:textId="77777777" w:rsidR="00F66287" w:rsidRPr="00D80027" w:rsidRDefault="00F66287" w:rsidP="00F66287">
      <w:pPr>
        <w:tabs>
          <w:tab w:val="left" w:pos="2183"/>
        </w:tabs>
        <w:ind w:right="187"/>
        <w:jc w:val="center"/>
        <w:rPr>
          <w:i/>
          <w:iCs/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117"/>
        <w:gridCol w:w="3120"/>
        <w:gridCol w:w="2693"/>
      </w:tblGrid>
      <w:tr w:rsidR="00F66287" w:rsidRPr="00D80027" w14:paraId="2AD4B821" w14:textId="77777777" w:rsidTr="002475BF">
        <w:trPr>
          <w:trHeight w:val="15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9F2B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0206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6C02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5BAD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B23E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1754EFC9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307F9DC7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F66287" w:rsidRPr="00D80027" w14:paraId="3EBB8C1F" w14:textId="77777777" w:rsidTr="002475BF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A5DA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6A33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қарқынды өзгертіп жүреді, жүгіруге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DD60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күнделікті гигиеналық дағдыларды сақтау қажеттігін білуге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8438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қоршаған ортаға қатысты әртүрлі сұрақтарға жауап береді</w:t>
            </w:r>
          </w:p>
          <w:p w14:paraId="486311BD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5EBF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07D9E3C7" w14:textId="77777777" w:rsidTr="002475BF">
        <w:trPr>
          <w:trHeight w:val="9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46B9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E94C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eastAsia="Times New Roman" w:hAnsi="Times New Roman"/>
                <w:i/>
                <w:iCs/>
                <w:color w:val="000000" w:themeColor="text1"/>
                <w:lang w:val="kk-KZ"/>
              </w:rPr>
              <w:t>үлгі мен ауызша нұсқауға сүйеніп, тапсырмаларды орындауға тырысуда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C407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дұрыс сөйлеу дағдыланады.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1BF5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ұстау және көру тәсілдері арқылы геометриялық фигураларды зерттейді, атайды:</w:t>
            </w:r>
          </w:p>
          <w:p w14:paraId="0F8C5090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4D87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23B2702A" w14:textId="77777777" w:rsidTr="002475BF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F174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D6C5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үлгі мен ауызша нұсқауға сүйеніп, тапсырмаларды орындауға үйрету: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FF10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өзіне қатысты кеңістік бағыттарын анықтауға талпынады.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C4D5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өзіне қатысты кеңістік бағыттарын анықтайды:</w:t>
            </w:r>
          </w:p>
          <w:p w14:paraId="2589E5D0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2C83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3E7E65E3" w14:textId="77777777" w:rsidTr="002475BF">
        <w:trPr>
          <w:trHeight w:val="39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B52E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68D9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мүсіндейтін заттарды зерттеуге талпынады: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1D14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музыкалық шығарманы соңына дейін тыңдайды, музыканың сипатын  түсінуге дағдыланады.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76B7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жеке жұмыстарын ұжымдық композицияларға біріктіреді</w:t>
            </w:r>
          </w:p>
          <w:p w14:paraId="254DF3EB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4302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66287" w:rsidRPr="00D80027" w14:paraId="75D44048" w14:textId="77777777" w:rsidTr="002475BF">
        <w:trPr>
          <w:trHeight w:val="1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9E38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</w:p>
          <w:p w14:paraId="2F1D7B46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F75C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есімін атағанда жауап береді, өзін айнадан және фотосуреттерден тануға үйрету: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5079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табиғат бұрышын мекендеушілерді бақылайды, топта, серуенде және табиғатта қауіпсіз мінез-құлық ережелерін сақтауға дағдыланады.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19CE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отбасы мүшелері мен өзіне жақын адамдардың есімдерін атайды</w:t>
            </w:r>
          </w:p>
          <w:p w14:paraId="66EAEABF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8557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AB2F6A6" w14:textId="77777777" w:rsidR="00F66287" w:rsidRPr="00D80027" w:rsidRDefault="00F66287" w:rsidP="00F66287">
      <w:pPr>
        <w:tabs>
          <w:tab w:val="left" w:pos="6021"/>
        </w:tabs>
        <w:rPr>
          <w:b/>
          <w:i/>
          <w:iCs/>
          <w:lang w:bidi="en-US"/>
        </w:rPr>
      </w:pPr>
    </w:p>
    <w:p w14:paraId="6EAD3F1B" w14:textId="77777777" w:rsidR="00F66287" w:rsidRPr="00D80027" w:rsidRDefault="00F66287" w:rsidP="00F66287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075AD1DE" w14:textId="77777777" w:rsidR="00F66287" w:rsidRPr="00D80027" w:rsidRDefault="00F66287" w:rsidP="00F66287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4231EA38" w14:textId="77777777" w:rsidR="00F66287" w:rsidRPr="00D80027" w:rsidRDefault="00F66287" w:rsidP="00F66287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0D492D93" w14:textId="77777777" w:rsidR="00274C90" w:rsidRPr="00D80027" w:rsidRDefault="00274C90" w:rsidP="00F66287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bidi="en-US"/>
        </w:rPr>
      </w:pPr>
    </w:p>
    <w:p w14:paraId="16994FCB" w14:textId="77777777" w:rsidR="00E750E9" w:rsidRPr="00D80027" w:rsidRDefault="00E750E9" w:rsidP="00F66287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 w:bidi="en-US"/>
        </w:rPr>
      </w:pPr>
    </w:p>
    <w:p w14:paraId="6D5E03A3" w14:textId="549BD001" w:rsidR="002475BF" w:rsidRPr="00D80027" w:rsidRDefault="00D80027" w:rsidP="002475BF">
      <w:pPr>
        <w:widowControl/>
        <w:suppressAutoHyphens w:val="0"/>
        <w:jc w:val="center"/>
        <w:rPr>
          <w:b/>
          <w:i/>
          <w:iCs/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>2025 - 2026 оқу жылында бала дамуының жеке картасы</w:t>
      </w:r>
    </w:p>
    <w:p w14:paraId="3BC85AA2" w14:textId="77777777" w:rsidR="00C53777" w:rsidRPr="00D80027" w:rsidRDefault="00C53777" w:rsidP="002475BF">
      <w:pPr>
        <w:widowControl/>
        <w:suppressAutoHyphens w:val="0"/>
        <w:ind w:left="462"/>
        <w:rPr>
          <w:b/>
          <w:i/>
          <w:iCs/>
          <w:sz w:val="24"/>
          <w:szCs w:val="24"/>
          <w:lang w:eastAsia="ru-RU"/>
        </w:rPr>
      </w:pPr>
    </w:p>
    <w:p w14:paraId="4ABE7AC0" w14:textId="073E9FFA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Кеңес МұхамедАли Кәкімбекұлы</w:t>
      </w:r>
    </w:p>
    <w:p w14:paraId="7EA2D350" w14:textId="6C915DF5" w:rsidR="002475BF" w:rsidRPr="00D80027" w:rsidRDefault="00D80027" w:rsidP="002475BF">
      <w:pPr>
        <w:widowControl/>
        <w:suppressAutoHyphens w:val="0"/>
        <w:ind w:left="455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1E101621" w14:textId="77777777" w:rsidR="00F66287" w:rsidRPr="00D80027" w:rsidRDefault="00F66287" w:rsidP="00F66287">
      <w:pPr>
        <w:tabs>
          <w:tab w:val="left" w:pos="2183"/>
        </w:tabs>
        <w:ind w:right="187"/>
        <w:jc w:val="center"/>
        <w:rPr>
          <w:i/>
          <w:iCs/>
          <w:spacing w:val="-1"/>
          <w:lang w:bidi="en-US"/>
        </w:rPr>
      </w:pPr>
    </w:p>
    <w:tbl>
      <w:tblPr>
        <w:tblW w:w="157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260"/>
        <w:gridCol w:w="3259"/>
        <w:gridCol w:w="3120"/>
        <w:gridCol w:w="2693"/>
      </w:tblGrid>
      <w:tr w:rsidR="00F66287" w:rsidRPr="00D80027" w14:paraId="7EB899D5" w14:textId="77777777" w:rsidTr="002475BF">
        <w:trPr>
          <w:trHeight w:val="15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ABC7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EF8B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AA2B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2B6E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05E2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63E390A8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2C3169E7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F66287" w:rsidRPr="00D80027" w14:paraId="0377D23B" w14:textId="77777777" w:rsidTr="002475BF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7532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B989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қарқынды өзгертіп жүреді, жүгіруге дағдыланады: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835A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өзіне-өзі қызмет көрсетудің бастапқы дағдыларына үйрету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F194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 xml:space="preserve"> заттардың арасымен еңбектейді, гимнастикалық қабырғаға өрмелейді және одан түседі:</w:t>
            </w:r>
          </w:p>
          <w:p w14:paraId="0AF7AB76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8889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0D984375" w14:textId="77777777" w:rsidTr="002475BF">
        <w:trPr>
          <w:trHeight w:val="182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C879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95C8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ересектердің сөзін тыңдайды және түсінуге үйрету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12F6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ұстау және көру тәсілдері арқылы геометриялық фигураларды зерттеуге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6A91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қазақ тіліне тән дыбыстарды, осы дыбыстармен берілген сөздерді айтады:</w:t>
            </w:r>
          </w:p>
          <w:p w14:paraId="354B189D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1402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73DD1070" w14:textId="77777777" w:rsidTr="002475BF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91DC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5ACD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eastAsia="Times New Roman" w:hAnsi="Times New Roman"/>
                <w:i/>
                <w:iCs/>
                <w:color w:val="000000" w:themeColor="text1"/>
                <w:lang w:val="kk-KZ"/>
              </w:rPr>
              <w:t xml:space="preserve">түсі, көлемі, пішіні бойынша заттарды өз бетінше зерттейді және салыстыруға тырысуда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0E97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ұстау және көру тәсілдері арқылы геометриялық фигураларды зерттеуге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7F76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сызықтарды, штрихтарды, дақтарды, бояуларды ретімен қолдана біледі:</w:t>
            </w:r>
          </w:p>
          <w:p w14:paraId="00C2AC16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6FC7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63F57E54" w14:textId="77777777" w:rsidTr="002475BF">
        <w:trPr>
          <w:trHeight w:val="39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9A9E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51AC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eastAsia="Times New Roman" w:hAnsi="Times New Roman"/>
                <w:i/>
                <w:iCs/>
                <w:color w:val="000000" w:themeColor="text1"/>
                <w:lang w:val="kk-KZ"/>
              </w:rPr>
              <w:t xml:space="preserve">түсі, көлемі, пішіні бойынша заттарды өз бетінше зерттейді және салыстыруға тырысуда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2F1F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құрастырылатын құрылысты қарапайым сызбаларға, суреттегі үлгісіне қарап, зерттеуге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7794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ірі және ұсақ құрылыс материалдарынан, үлгі бойынша, ойдан құрастыра алады</w:t>
            </w:r>
          </w:p>
          <w:p w14:paraId="4BE22EE6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07FE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66287" w:rsidRPr="00D80027" w14:paraId="5B92242A" w14:textId="77777777" w:rsidTr="002475BF">
        <w:trPr>
          <w:trHeight w:val="1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3B4C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</w:p>
          <w:p w14:paraId="767BCA31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B61C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есімін атағанда жауап береді, өзін айнадан және фотосуреттерден тануға тырысады: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10D6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түсініктеруге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B237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ие:</w:t>
            </w:r>
          </w:p>
          <w:p w14:paraId="6342C4F7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2188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10823D39" w14:textId="77777777" w:rsidR="00F66287" w:rsidRPr="00D80027" w:rsidRDefault="00F66287" w:rsidP="00F66287">
      <w:pPr>
        <w:tabs>
          <w:tab w:val="left" w:pos="6021"/>
        </w:tabs>
        <w:rPr>
          <w:b/>
          <w:i/>
          <w:iCs/>
          <w:lang w:bidi="en-US"/>
        </w:rPr>
      </w:pPr>
    </w:p>
    <w:p w14:paraId="6F735EA3" w14:textId="77777777" w:rsidR="00F66287" w:rsidRPr="00D80027" w:rsidRDefault="00F66287" w:rsidP="00F66287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423C01A7" w14:textId="77777777" w:rsidR="00E750E9" w:rsidRPr="00D80027" w:rsidRDefault="00E750E9" w:rsidP="00F66287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20FFD84D" w14:textId="77777777" w:rsidR="00E750E9" w:rsidRPr="00D80027" w:rsidRDefault="00E750E9" w:rsidP="00F66287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028EA935" w14:textId="77777777" w:rsidR="00E750E9" w:rsidRPr="00D80027" w:rsidRDefault="00E750E9" w:rsidP="00F66287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3802967D" w14:textId="77777777" w:rsidR="00F66287" w:rsidRPr="00D80027" w:rsidRDefault="00F66287" w:rsidP="00F66287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479190EF" w14:textId="04EA5E99" w:rsidR="002475BF" w:rsidRPr="00D80027" w:rsidRDefault="00D80027" w:rsidP="002475BF">
      <w:pPr>
        <w:widowControl/>
        <w:suppressAutoHyphens w:val="0"/>
        <w:jc w:val="center"/>
        <w:rPr>
          <w:b/>
          <w:i/>
          <w:iCs/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>2025 - 2026 оқу жылында бала дамуының жеке картасы</w:t>
      </w:r>
    </w:p>
    <w:p w14:paraId="1AF316EA" w14:textId="77777777" w:rsidR="00D80027" w:rsidRDefault="00D80027" w:rsidP="002475BF">
      <w:pPr>
        <w:widowControl/>
        <w:suppressAutoHyphens w:val="0"/>
        <w:ind w:left="462"/>
        <w:rPr>
          <w:b/>
          <w:i/>
          <w:iCs/>
          <w:sz w:val="24"/>
          <w:szCs w:val="24"/>
          <w:lang w:eastAsia="ru-RU"/>
        </w:rPr>
      </w:pPr>
    </w:p>
    <w:p w14:paraId="3671F7D1" w14:textId="795BE6A3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Төре Ахмет Жандосұлы</w:t>
      </w:r>
    </w:p>
    <w:p w14:paraId="07060938" w14:textId="4D8700B1" w:rsidR="002475BF" w:rsidRPr="00D80027" w:rsidRDefault="00D80027" w:rsidP="002475BF">
      <w:pPr>
        <w:widowControl/>
        <w:suppressAutoHyphens w:val="0"/>
        <w:ind w:left="455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121E9A2D" w14:textId="5F4B66B9" w:rsidR="00F66287" w:rsidRPr="00D80027" w:rsidRDefault="00F66287" w:rsidP="00F66287">
      <w:pPr>
        <w:tabs>
          <w:tab w:val="left" w:pos="6021"/>
        </w:tabs>
        <w:spacing w:line="270" w:lineRule="exact"/>
        <w:ind w:left="567"/>
        <w:rPr>
          <w:bCs/>
          <w:i/>
          <w:iCs/>
        </w:rPr>
      </w:pPr>
    </w:p>
    <w:p w14:paraId="3B0D6DCA" w14:textId="77777777" w:rsidR="00F66287" w:rsidRPr="00D80027" w:rsidRDefault="00F66287" w:rsidP="00F66287">
      <w:pPr>
        <w:tabs>
          <w:tab w:val="left" w:pos="6021"/>
        </w:tabs>
        <w:rPr>
          <w:bCs/>
          <w:i/>
          <w:iCs/>
        </w:rPr>
      </w:pPr>
      <w:r w:rsidRPr="00D80027">
        <w:rPr>
          <w:bCs/>
          <w:i/>
          <w:iCs/>
        </w:rPr>
        <w:t xml:space="preserve">                                                                       </w:t>
      </w:r>
    </w:p>
    <w:tbl>
      <w:tblPr>
        <w:tblW w:w="1587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117"/>
        <w:gridCol w:w="3120"/>
        <w:gridCol w:w="2835"/>
      </w:tblGrid>
      <w:tr w:rsidR="00F66287" w:rsidRPr="00D80027" w14:paraId="4DEFCE9A" w14:textId="77777777" w:rsidTr="002475BF">
        <w:trPr>
          <w:trHeight w:val="17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B621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B7FF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B1B0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971C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F5C5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31EA7649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0AC8A1B2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F66287" w:rsidRPr="00D80027" w14:paraId="37FA6247" w14:textId="77777777" w:rsidTr="002475BF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D8D8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835A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заттардың бойымен, астымен еңбектеуге дағдыланады: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E5F8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күнделікті гигиеналық дағдыларды сақтау қажеттігін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1F81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аяқтың ұшымен, тізені жоғары көтеріп, жартылай отырып жүре алады, жүгіре алады</w:t>
            </w:r>
          </w:p>
          <w:p w14:paraId="3FCB6B7C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42CB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3399EE6B" w14:textId="77777777" w:rsidTr="002475BF">
        <w:trPr>
          <w:trHeight w:val="9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1370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7AC4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жеке дауысты және дауыссыз дыбыстарды, еліктеу сөздерін айта алуға үйрету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8B31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оқылған шығармадан қызықты үзінділерді, сөздер мен қарапайым сөз тіркестерін  қайталап айтуға дағдылану.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B669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дауысты және кейбір дауыссыз дыбыстарды анық айтады</w:t>
            </w:r>
          </w:p>
          <w:p w14:paraId="42E3AB4B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2B39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082C4925" w14:textId="77777777" w:rsidTr="002475BF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4801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0CA0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көлемі, пішіні, түсі бойынша ұқсас біртекті заттарды топтастыруға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5429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өзіне қатысты кеңістік бағыттарын анықтауға дағдыланады: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4A17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«Бір» және «көп» ұғымын толық меңгерген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19BD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47884068" w14:textId="77777777" w:rsidTr="002475BF">
        <w:trPr>
          <w:trHeight w:val="111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D00F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8B18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бейнелерді фланелеграфта (сызықтарда, шаршыда), қағаз бетіне қояды және құрастыруға талпынады: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E1AC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геометриялық фигураларды ажыратады, оларды ою-өрнектермен безендіруді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680A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Барлық  музыка аспаптарын  ажырата алады және ойнайды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1854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66287" w:rsidRPr="00D80027" w14:paraId="1BB76630" w14:textId="77777777" w:rsidTr="002475BF">
        <w:trPr>
          <w:trHeight w:val="15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B337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323A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заттарды және олармен әрекет етуді біледі, оларды суреттен таниды: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AE77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табиғат бұрышын мекендеушілерді бақылайды, топта, серуенде және табиғатта қауіпсіз мінез-құлық ережелерін сақтауға дағдыланған.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EB70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  <w:p w14:paraId="65200A37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DAB7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5D812C1" w14:textId="77777777" w:rsidR="00F66287" w:rsidRPr="00D80027" w:rsidRDefault="00F66287" w:rsidP="00F66287">
      <w:pPr>
        <w:tabs>
          <w:tab w:val="left" w:pos="6021"/>
        </w:tabs>
        <w:rPr>
          <w:b/>
          <w:i/>
          <w:iCs/>
        </w:rPr>
      </w:pPr>
      <w:r w:rsidRPr="00D80027">
        <w:rPr>
          <w:b/>
          <w:i/>
          <w:iCs/>
        </w:rPr>
        <w:t xml:space="preserve">                            </w:t>
      </w:r>
    </w:p>
    <w:p w14:paraId="0D9C6178" w14:textId="062C4CC6" w:rsidR="002475BF" w:rsidRPr="00D80027" w:rsidRDefault="002E026C" w:rsidP="002E026C">
      <w:pPr>
        <w:widowControl/>
        <w:suppressAutoHyphens w:val="0"/>
        <w:rPr>
          <w:b/>
          <w:i/>
          <w:iCs/>
          <w:sz w:val="24"/>
          <w:szCs w:val="24"/>
          <w:lang w:eastAsia="ru-RU"/>
        </w:rPr>
      </w:pPr>
      <w:r w:rsidRPr="00A2011B">
        <w:rPr>
          <w:rFonts w:eastAsia="Calibri"/>
          <w:b/>
          <w:i/>
          <w:iCs/>
          <w:lang w:bidi="en-US"/>
        </w:rPr>
        <w:lastRenderedPageBreak/>
        <w:t xml:space="preserve">                                                                                                </w:t>
      </w:r>
      <w:r w:rsidR="00D80027">
        <w:rPr>
          <w:b/>
          <w:i/>
          <w:iCs/>
          <w:sz w:val="24"/>
          <w:szCs w:val="24"/>
          <w:lang w:eastAsia="ru-RU"/>
        </w:rPr>
        <w:t>2025 - 2026 оқу жылында бала дамуының жеке картасы</w:t>
      </w:r>
    </w:p>
    <w:p w14:paraId="4068B48E" w14:textId="77777777" w:rsidR="00C53777" w:rsidRPr="00D80027" w:rsidRDefault="00C53777" w:rsidP="002475BF">
      <w:pPr>
        <w:widowControl/>
        <w:suppressAutoHyphens w:val="0"/>
        <w:ind w:left="462"/>
        <w:rPr>
          <w:b/>
          <w:i/>
          <w:iCs/>
          <w:sz w:val="24"/>
          <w:szCs w:val="24"/>
          <w:lang w:eastAsia="ru-RU"/>
        </w:rPr>
      </w:pPr>
    </w:p>
    <w:p w14:paraId="4353EDF1" w14:textId="112B94EF" w:rsidR="002475BF" w:rsidRPr="00D80027" w:rsidRDefault="002475BF" w:rsidP="002475BF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>Баланың аты-жөні:</w:t>
      </w:r>
      <w:r w:rsidRPr="00D80027">
        <w:rPr>
          <w:i/>
          <w:iCs/>
          <w:sz w:val="24"/>
          <w:szCs w:val="24"/>
          <w:lang w:eastAsia="ru-RU"/>
        </w:rPr>
        <w:t xml:space="preserve"> </w:t>
      </w:r>
      <w:r w:rsidR="002E026C" w:rsidRPr="003A0BFA">
        <w:rPr>
          <w:i/>
          <w:sz w:val="24"/>
          <w:szCs w:val="24"/>
        </w:rPr>
        <w:t>Неметова Хадиша  Абайқызы</w:t>
      </w:r>
    </w:p>
    <w:p w14:paraId="7488BD05" w14:textId="5A5739FB" w:rsidR="002475BF" w:rsidRPr="00D80027" w:rsidRDefault="00D80027" w:rsidP="00E750E9">
      <w:pPr>
        <w:widowControl/>
        <w:suppressAutoHyphens w:val="0"/>
        <w:ind w:left="462"/>
        <w:rPr>
          <w:i/>
          <w:iCs/>
          <w:sz w:val="24"/>
          <w:szCs w:val="24"/>
          <w:lang w:eastAsia="ru-RU"/>
        </w:rPr>
      </w:pPr>
      <w:r w:rsidRPr="00D80027">
        <w:rPr>
          <w:b/>
          <w:i/>
          <w:iCs/>
          <w:sz w:val="24"/>
          <w:szCs w:val="24"/>
          <w:lang w:eastAsia="ru-RU"/>
        </w:rPr>
        <w:t xml:space="preserve">Мектепке дейінгі ұйымдағы топ:  </w:t>
      </w:r>
      <w:r w:rsidR="00184744">
        <w:rPr>
          <w:b/>
          <w:i/>
          <w:iCs/>
          <w:sz w:val="24"/>
          <w:szCs w:val="24"/>
          <w:lang w:eastAsia="ru-RU"/>
        </w:rPr>
        <w:t xml:space="preserve">«Айкөркем» </w:t>
      </w:r>
      <w:r w:rsidRPr="00D80027">
        <w:rPr>
          <w:b/>
          <w:i/>
          <w:iCs/>
          <w:sz w:val="24"/>
          <w:szCs w:val="24"/>
          <w:lang w:eastAsia="ru-RU"/>
        </w:rPr>
        <w:t xml:space="preserve"> орта тобы</w:t>
      </w:r>
    </w:p>
    <w:p w14:paraId="5D1B0749" w14:textId="77777777" w:rsidR="00F66287" w:rsidRPr="00D80027" w:rsidRDefault="00F66287" w:rsidP="00F66287">
      <w:pPr>
        <w:tabs>
          <w:tab w:val="left" w:pos="6021"/>
        </w:tabs>
        <w:rPr>
          <w:bCs/>
          <w:i/>
          <w:iCs/>
        </w:rPr>
      </w:pPr>
      <w:r w:rsidRPr="00D80027">
        <w:rPr>
          <w:bCs/>
          <w:i/>
          <w:iCs/>
        </w:rPr>
        <w:t xml:space="preserve">                                                                      </w:t>
      </w:r>
    </w:p>
    <w:tbl>
      <w:tblPr>
        <w:tblW w:w="1587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117"/>
        <w:gridCol w:w="3120"/>
        <w:gridCol w:w="2835"/>
      </w:tblGrid>
      <w:tr w:rsidR="00F66287" w:rsidRPr="00D80027" w14:paraId="0345E08E" w14:textId="77777777" w:rsidTr="002475BF">
        <w:trPr>
          <w:trHeight w:val="17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5894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1688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477C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1EFC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9991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2E53185C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 xml:space="preserve"> II деңгей – «орташа»;</w:t>
            </w:r>
          </w:p>
          <w:p w14:paraId="44DA3C3E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I деңгей - «төмен»)</w:t>
            </w:r>
          </w:p>
        </w:tc>
      </w:tr>
      <w:tr w:rsidR="00F66287" w:rsidRPr="00D80027" w14:paraId="5C561748" w14:textId="77777777" w:rsidTr="002475BF">
        <w:trPr>
          <w:trHeight w:val="5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6CBF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A7F7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заттардың бойымен, астымен еңбектеуге дағдыланады: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91A3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өзіне-өзі қызмет көрсетудің бастапқы дағдыларына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EB0F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жүреді, аяқтың ұшымен, тізені жоғары көтеріп, жартылай отырып жүре алмайды, жүгіруге қызығушылық танытпайды</w:t>
            </w:r>
          </w:p>
          <w:p w14:paraId="4FFD9E47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DF23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4E03C170" w14:textId="77777777" w:rsidTr="002475BF">
        <w:trPr>
          <w:trHeight w:val="9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0FA0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7199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таныс шығармаларды көрнекіліксіз тыңдауға тырысады: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D9D2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күнделікті жиі қолданылатын сөздердің мәнін түсінеді және оларды ауызекі сөйлеуде өз бетінше дұрыс қолданады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FB98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сөздерді жіктелуіне, септелуіне қарай байланыстырады</w:t>
            </w:r>
          </w:p>
          <w:p w14:paraId="3F0ED9CD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504F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450198D4" w14:textId="77777777" w:rsidTr="002475BF">
        <w:trPr>
          <w:trHeight w:val="43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BE42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91E9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көлемі, пішіні, түсі бойынша ұқсас біртекті заттарды топтастыруға үйрету: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90BB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ұстау және көру тәсілдері арқылы геометриялық фигураларды зерттейді, атады үйрету.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2940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ұзындығы, ені, биіктігі, жалпы шамасы бойынша заттарды салыстырады:</w:t>
            </w:r>
          </w:p>
          <w:p w14:paraId="26897BDB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40DA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D80027">
              <w:rPr>
                <w:b/>
                <w:i/>
                <w:iCs/>
                <w:sz w:val="22"/>
                <w:szCs w:val="22"/>
              </w:rPr>
              <w:t>-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F66287" w:rsidRPr="00D80027" w14:paraId="06429584" w14:textId="77777777" w:rsidTr="002475BF">
        <w:trPr>
          <w:trHeight w:val="111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C83E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DA73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тұрғызылған қарапайым құрылыстарды атайды және ойыншықтарды қолдана отырып, олармен ойнауға талпынады: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4525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мүсіндеу барысында қауіпсіздікті сақтауға дағдыланған.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6E56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пішіндерді бояудың бастапқы дағдыларын игерген</w:t>
            </w:r>
          </w:p>
          <w:p w14:paraId="6621C789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BAFF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66287" w:rsidRPr="00D80027" w14:paraId="57801F7F" w14:textId="77777777" w:rsidTr="002475BF">
        <w:trPr>
          <w:trHeight w:val="15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AA5E" w14:textId="77777777" w:rsidR="00F66287" w:rsidRPr="00D80027" w:rsidRDefault="00F66287" w:rsidP="002475BF">
            <w:pPr>
              <w:tabs>
                <w:tab w:val="left" w:pos="709"/>
              </w:tabs>
              <w:rPr>
                <w:b/>
                <w:i/>
                <w:iCs/>
              </w:rPr>
            </w:pPr>
            <w:r w:rsidRPr="00D80027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A195" w14:textId="77777777" w:rsidR="00F66287" w:rsidRPr="00D80027" w:rsidRDefault="00F66287" w:rsidP="002475BF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D80027">
              <w:rPr>
                <w:rFonts w:ascii="Times New Roman" w:hAnsi="Times New Roman"/>
                <w:i/>
                <w:iCs/>
                <w:lang w:val="kk-KZ"/>
              </w:rPr>
              <w:t>заттарды және олармен әрекет етуді біледі, оларды суреттен таниды: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84E7" w14:textId="77777777" w:rsidR="00F66287" w:rsidRPr="00D80027" w:rsidRDefault="00F66287" w:rsidP="002475BF">
            <w:pPr>
              <w:spacing w:after="200"/>
              <w:rPr>
                <w:i/>
                <w:iCs/>
              </w:rPr>
            </w:pPr>
            <w:r w:rsidRPr="00D80027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үйрену: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7F77" w14:textId="77777777" w:rsidR="00F66287" w:rsidRPr="00D80027" w:rsidRDefault="00F66287" w:rsidP="0088741A">
            <w:pPr>
              <w:rPr>
                <w:i/>
                <w:iCs/>
              </w:rPr>
            </w:pPr>
            <w:r w:rsidRPr="00D80027">
              <w:rPr>
                <w:i/>
                <w:iCs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  <w:p w14:paraId="142EC14A" w14:textId="77777777" w:rsidR="00F66287" w:rsidRPr="00D80027" w:rsidRDefault="00F66287" w:rsidP="0088741A">
            <w:pPr>
              <w:rPr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EB2E" w14:textId="77777777" w:rsidR="00F66287" w:rsidRPr="00D80027" w:rsidRDefault="00F66287" w:rsidP="002475BF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D80027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D80027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9453888" w14:textId="77777777" w:rsidR="00F66287" w:rsidRPr="00D80027" w:rsidRDefault="00F66287" w:rsidP="00F66287">
      <w:pPr>
        <w:tabs>
          <w:tab w:val="left" w:pos="6021"/>
        </w:tabs>
        <w:ind w:right="187"/>
        <w:rPr>
          <w:i/>
          <w:iCs/>
        </w:rPr>
      </w:pPr>
    </w:p>
    <w:sectPr w:rsidR="00F66287" w:rsidRPr="00D80027" w:rsidSect="002475BF">
      <w:footerReference w:type="default" r:id="rId6"/>
      <w:pgSz w:w="16850" w:h="11920" w:orient="landscape"/>
      <w:pgMar w:top="284" w:right="480" w:bottom="426" w:left="3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39490" w14:textId="77777777" w:rsidR="00656DFA" w:rsidRDefault="00656DFA">
      <w:r>
        <w:separator/>
      </w:r>
    </w:p>
  </w:endnote>
  <w:endnote w:type="continuationSeparator" w:id="0">
    <w:p w14:paraId="73B08A44" w14:textId="77777777" w:rsidR="00656DFA" w:rsidRDefault="00656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FB00" w14:textId="77777777" w:rsidR="00184744" w:rsidRDefault="00184744">
    <w:pPr>
      <w:pStyle w:val="a4"/>
      <w:spacing w:line="0" w:lineRule="atLeast"/>
      <w:rPr>
        <w:sz w:val="2"/>
      </w:rPr>
    </w:pPr>
    <w:r>
      <w:rPr>
        <w:sz w:val="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A5EF2" w14:textId="77777777" w:rsidR="00656DFA" w:rsidRDefault="00656DFA">
      <w:r>
        <w:separator/>
      </w:r>
    </w:p>
  </w:footnote>
  <w:footnote w:type="continuationSeparator" w:id="0">
    <w:p w14:paraId="4B1E6CF4" w14:textId="77777777" w:rsidR="00656DFA" w:rsidRDefault="00656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081"/>
    <w:rsid w:val="00107B63"/>
    <w:rsid w:val="001465A5"/>
    <w:rsid w:val="00184744"/>
    <w:rsid w:val="001E0D94"/>
    <w:rsid w:val="002475BF"/>
    <w:rsid w:val="00274C90"/>
    <w:rsid w:val="002B2AC3"/>
    <w:rsid w:val="002E026C"/>
    <w:rsid w:val="00307A24"/>
    <w:rsid w:val="00511A35"/>
    <w:rsid w:val="005D1C7C"/>
    <w:rsid w:val="00624D19"/>
    <w:rsid w:val="006270C6"/>
    <w:rsid w:val="00656DFA"/>
    <w:rsid w:val="006901BE"/>
    <w:rsid w:val="006D72BB"/>
    <w:rsid w:val="007B0731"/>
    <w:rsid w:val="007D148A"/>
    <w:rsid w:val="007E06E5"/>
    <w:rsid w:val="0088741A"/>
    <w:rsid w:val="00917A97"/>
    <w:rsid w:val="009F14B6"/>
    <w:rsid w:val="009F216C"/>
    <w:rsid w:val="009F4221"/>
    <w:rsid w:val="00A065AC"/>
    <w:rsid w:val="00A2011B"/>
    <w:rsid w:val="00A42B27"/>
    <w:rsid w:val="00AE59AE"/>
    <w:rsid w:val="00B5687B"/>
    <w:rsid w:val="00BC4393"/>
    <w:rsid w:val="00BE3081"/>
    <w:rsid w:val="00BE447C"/>
    <w:rsid w:val="00C10EB7"/>
    <w:rsid w:val="00C21301"/>
    <w:rsid w:val="00C53777"/>
    <w:rsid w:val="00C81ED7"/>
    <w:rsid w:val="00CC386D"/>
    <w:rsid w:val="00D80027"/>
    <w:rsid w:val="00DF0EB5"/>
    <w:rsid w:val="00DF36FD"/>
    <w:rsid w:val="00E12411"/>
    <w:rsid w:val="00E750E9"/>
    <w:rsid w:val="00ED385B"/>
    <w:rsid w:val="00F35295"/>
    <w:rsid w:val="00F66287"/>
    <w:rsid w:val="00F91A98"/>
    <w:rsid w:val="00FA6592"/>
    <w:rsid w:val="00FE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DCF"/>
  <w15:docId w15:val="{71315D74-463B-4B5C-BE5D-5DB4F6A1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pPr>
      <w:spacing w:before="89"/>
      <w:ind w:left="10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a3">
    <w:name w:val="Основной текст Знак"/>
    <w:basedOn w:val="a0"/>
    <w:link w:val="a4"/>
    <w:qFormat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Верхний колонтитул Знак"/>
    <w:basedOn w:val="a0"/>
    <w:link w:val="a6"/>
    <w:qFormat/>
    <w:rPr>
      <w:rFonts w:ascii="Times New Roman" w:eastAsia="Times New Roman" w:hAnsi="Times New Roman" w:cs="Times New Roman"/>
      <w:lang w:val="kk-KZ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lang w:val="kk-KZ"/>
    </w:rPr>
  </w:style>
  <w:style w:type="paragraph" w:styleId="a9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rPr>
      <w:sz w:val="28"/>
      <w:szCs w:val="28"/>
    </w:rPr>
  </w:style>
  <w:style w:type="paragraph" w:styleId="aa">
    <w:name w:val="List"/>
    <w:basedOn w:val="a4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</w:style>
  <w:style w:type="paragraph" w:styleId="ad">
    <w:name w:val="No Spacing"/>
    <w:qFormat/>
    <w:rPr>
      <w:rFonts w:cs="Times New Roman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11">
    <w:name w:val="Обычный1"/>
    <w:qFormat/>
    <w:pPr>
      <w:spacing w:after="11" w:line="266" w:lineRule="auto"/>
      <w:ind w:left="566" w:firstLine="559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15</Pages>
  <Words>4447</Words>
  <Characters>25352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acer</cp:lastModifiedBy>
  <cp:revision>94</cp:revision>
  <dcterms:created xsi:type="dcterms:W3CDTF">2022-11-01T04:53:00Z</dcterms:created>
  <dcterms:modified xsi:type="dcterms:W3CDTF">2026-07-02T07:27:00Z</dcterms:modified>
  <dc:language>ru-RU</dc:language>
</cp:coreProperties>
</file>